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56AE" w14:textId="77777777" w:rsidR="004A4E78" w:rsidRPr="00607DA3" w:rsidRDefault="004A4F87" w:rsidP="001501D3">
      <w:pPr>
        <w:pStyle w:val="6"/>
        <w:framePr w:w="14617" w:h="1657" w:hRule="exact" w:wrap="around" w:vAnchor="page" w:hAnchor="page" w:x="1189" w:y="2281"/>
        <w:shd w:val="clear" w:color="auto" w:fill="auto"/>
        <w:spacing w:line="276" w:lineRule="exact"/>
        <w:ind w:left="6600"/>
        <w:jc w:val="left"/>
      </w:pPr>
      <w:r w:rsidRPr="00607DA3">
        <w:rPr>
          <w:rStyle w:val="3pt"/>
        </w:rPr>
        <w:t>ПЕРЕЧЕНЬ</w:t>
      </w:r>
    </w:p>
    <w:p w14:paraId="7A88273A" w14:textId="45413AF4" w:rsidR="004A4E78" w:rsidRPr="00607DA3" w:rsidRDefault="004A4F87" w:rsidP="001501D3">
      <w:pPr>
        <w:pStyle w:val="6"/>
        <w:framePr w:w="14617" w:h="1657" w:hRule="exact" w:wrap="around" w:vAnchor="page" w:hAnchor="page" w:x="1189" w:y="2281"/>
        <w:shd w:val="clear" w:color="auto" w:fill="auto"/>
        <w:spacing w:line="276" w:lineRule="exact"/>
        <w:ind w:left="800" w:right="1300"/>
        <w:jc w:val="left"/>
      </w:pPr>
      <w:r w:rsidRPr="00607DA3">
        <w:rPr>
          <w:rStyle w:val="1"/>
        </w:rPr>
        <w:t xml:space="preserve">МЕРОПРИЯТИЙ МУНИЦИПАЛЬНОЙ ПРОГРАММЫ "КОМПЛЕКСНАЯ ПРОГРАММА ПРОТИВОДЕЙСТВИЯ ИДЕОЛОГИИ ТЕРРОРИЗМА В МО СП «СЕЛЬСОВЕТ </w:t>
      </w:r>
      <w:r w:rsidR="00172767">
        <w:rPr>
          <w:rStyle w:val="1"/>
        </w:rPr>
        <w:t>АЛЕКСАНДРИЙСКИЙ</w:t>
      </w:r>
      <w:r w:rsidRPr="00607DA3">
        <w:rPr>
          <w:rStyle w:val="1"/>
        </w:rPr>
        <w:t>» КИЗЛЯРСКОГ ОРАЙОНА РЕСПУБЛИКИ ДАГЕСТАН»</w:t>
      </w:r>
    </w:p>
    <w:p w14:paraId="5455C9FD" w14:textId="77777777" w:rsidR="004A4E78" w:rsidRPr="00607DA3" w:rsidRDefault="009A0777" w:rsidP="001501D3">
      <w:pPr>
        <w:pStyle w:val="6"/>
        <w:framePr w:w="14617" w:h="1657" w:hRule="exact" w:wrap="around" w:vAnchor="page" w:hAnchor="page" w:x="1189" w:y="2281"/>
        <w:shd w:val="clear" w:color="auto" w:fill="auto"/>
        <w:spacing w:line="276" w:lineRule="exact"/>
        <w:ind w:left="6720"/>
        <w:jc w:val="left"/>
      </w:pPr>
      <w:r w:rsidRPr="00607DA3">
        <w:rPr>
          <w:rStyle w:val="1"/>
        </w:rPr>
        <w:t>НА 202</w:t>
      </w:r>
      <w:r w:rsidR="00607DA3" w:rsidRPr="00607DA3">
        <w:rPr>
          <w:rStyle w:val="1"/>
        </w:rPr>
        <w:t>6</w:t>
      </w:r>
      <w:r w:rsidR="004A4F87" w:rsidRPr="00607DA3">
        <w:rPr>
          <w:rStyle w:val="1"/>
        </w:rPr>
        <w:t xml:space="preserve"> год"</w:t>
      </w:r>
    </w:p>
    <w:tbl>
      <w:tblPr>
        <w:tblpPr w:leftFromText="180" w:rightFromText="180" w:vertAnchor="text" w:horzAnchor="margin" w:tblpXSpec="center" w:tblpY="3610"/>
        <w:tblOverlap w:val="never"/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808"/>
        <w:gridCol w:w="2416"/>
        <w:gridCol w:w="1255"/>
        <w:gridCol w:w="1275"/>
        <w:gridCol w:w="3979"/>
      </w:tblGrid>
      <w:tr w:rsidR="001501D3" w:rsidRPr="00607DA3" w14:paraId="2B2C3DBE" w14:textId="77777777" w:rsidTr="001501D3">
        <w:trPr>
          <w:trHeight w:hRule="exact" w:val="10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2DABB" w14:textId="77777777" w:rsidR="001501D3" w:rsidRPr="00607DA3" w:rsidRDefault="001501D3" w:rsidP="001501D3">
            <w:pPr>
              <w:pStyle w:val="6"/>
              <w:shd w:val="clear" w:color="auto" w:fill="auto"/>
              <w:spacing w:line="276" w:lineRule="exact"/>
              <w:ind w:left="160"/>
              <w:jc w:val="left"/>
            </w:pPr>
            <w:r w:rsidRPr="00607DA3">
              <w:rPr>
                <w:rStyle w:val="23"/>
              </w:rPr>
              <w:t>№</w:t>
            </w:r>
          </w:p>
          <w:p w14:paraId="0BFE2063" w14:textId="77777777" w:rsidR="001501D3" w:rsidRPr="00607DA3" w:rsidRDefault="001501D3" w:rsidP="001501D3">
            <w:pPr>
              <w:pStyle w:val="6"/>
              <w:shd w:val="clear" w:color="auto" w:fill="auto"/>
              <w:spacing w:line="276" w:lineRule="exact"/>
              <w:ind w:left="160"/>
              <w:jc w:val="left"/>
            </w:pPr>
            <w:r w:rsidRPr="00607DA3">
              <w:rPr>
                <w:rStyle w:val="23"/>
              </w:rPr>
              <w:t>п/</w:t>
            </w:r>
          </w:p>
          <w:p w14:paraId="2F2D3189" w14:textId="77777777" w:rsidR="001501D3" w:rsidRPr="00607DA3" w:rsidRDefault="001501D3" w:rsidP="001501D3">
            <w:pPr>
              <w:pStyle w:val="6"/>
              <w:shd w:val="clear" w:color="auto" w:fill="auto"/>
              <w:spacing w:line="276" w:lineRule="exact"/>
              <w:ind w:left="160"/>
              <w:jc w:val="left"/>
            </w:pPr>
            <w:r w:rsidRPr="00607DA3">
              <w:rPr>
                <w:rStyle w:val="23"/>
              </w:rPr>
              <w:t>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217C1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Наименование мероприятия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62FC9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Исполнители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428C7" w14:textId="77777777" w:rsidR="001501D3" w:rsidRPr="00607DA3" w:rsidRDefault="001501D3" w:rsidP="001501D3">
            <w:pPr>
              <w:pStyle w:val="6"/>
              <w:shd w:val="clear" w:color="auto" w:fill="auto"/>
              <w:spacing w:after="120" w:line="220" w:lineRule="exact"/>
              <w:jc w:val="center"/>
            </w:pPr>
            <w:r w:rsidRPr="00607DA3">
              <w:rPr>
                <w:rStyle w:val="3"/>
              </w:rPr>
              <w:t>Срок</w:t>
            </w:r>
          </w:p>
          <w:p w14:paraId="1A5D56AD" w14:textId="77777777" w:rsidR="001501D3" w:rsidRPr="00607DA3" w:rsidRDefault="001501D3" w:rsidP="001501D3">
            <w:pPr>
              <w:pStyle w:val="6"/>
              <w:shd w:val="clear" w:color="auto" w:fill="auto"/>
              <w:spacing w:before="120" w:line="220" w:lineRule="exact"/>
              <w:jc w:val="center"/>
            </w:pPr>
            <w:r w:rsidRPr="00607DA3">
              <w:rPr>
                <w:rStyle w:val="3"/>
              </w:rPr>
              <w:t>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2F268" w14:textId="77777777" w:rsidR="001501D3" w:rsidRPr="00607DA3" w:rsidRDefault="001501D3" w:rsidP="001501D3">
            <w:pPr>
              <w:pStyle w:val="6"/>
              <w:shd w:val="clear" w:color="auto" w:fill="auto"/>
              <w:spacing w:line="274" w:lineRule="exact"/>
              <w:jc w:val="center"/>
            </w:pPr>
            <w:r w:rsidRPr="00607DA3">
              <w:rPr>
                <w:rStyle w:val="3"/>
              </w:rPr>
              <w:t>Объем финансирования, тыс. руб.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4529" w14:textId="77777777" w:rsidR="001501D3" w:rsidRPr="00607DA3" w:rsidRDefault="001501D3" w:rsidP="001501D3">
            <w:pPr>
              <w:pStyle w:val="6"/>
              <w:shd w:val="clear" w:color="auto" w:fill="auto"/>
              <w:spacing w:line="278" w:lineRule="exact"/>
              <w:jc w:val="center"/>
            </w:pPr>
            <w:r w:rsidRPr="00607DA3">
              <w:rPr>
                <w:rStyle w:val="23"/>
              </w:rPr>
              <w:t>Показатели оценки конечных результатов</w:t>
            </w:r>
          </w:p>
        </w:tc>
      </w:tr>
      <w:tr w:rsidR="001501D3" w:rsidRPr="00607DA3" w14:paraId="7A18DAA3" w14:textId="77777777" w:rsidTr="001501D3">
        <w:trPr>
          <w:trHeight w:hRule="exact" w:val="4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961A3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ind w:left="160"/>
              <w:jc w:val="left"/>
            </w:pPr>
            <w:r w:rsidRPr="00607DA3">
              <w:rPr>
                <w:rStyle w:val="3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38C39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730A9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23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2A7F2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1E5FA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0736D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6</w:t>
            </w:r>
          </w:p>
        </w:tc>
      </w:tr>
      <w:tr w:rsidR="001501D3" w:rsidRPr="00607DA3" w14:paraId="310FFA06" w14:textId="77777777" w:rsidTr="001501D3">
        <w:trPr>
          <w:trHeight w:hRule="exact" w:val="34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88857" w14:textId="77777777" w:rsidR="001501D3" w:rsidRPr="00607DA3" w:rsidRDefault="001501D3" w:rsidP="001501D3">
            <w:pPr>
              <w:pStyle w:val="6"/>
              <w:shd w:val="clear" w:color="auto" w:fill="auto"/>
              <w:spacing w:line="220" w:lineRule="exact"/>
              <w:ind w:left="160"/>
              <w:jc w:val="left"/>
            </w:pPr>
            <w:r w:rsidRPr="00607DA3">
              <w:rPr>
                <w:rStyle w:val="23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34573" w14:textId="77777777" w:rsidR="001501D3" w:rsidRPr="00607DA3" w:rsidRDefault="001501D3" w:rsidP="001501D3">
            <w:pPr>
              <w:pStyle w:val="6"/>
              <w:shd w:val="clear" w:color="auto" w:fill="auto"/>
              <w:spacing w:line="276" w:lineRule="exact"/>
              <w:jc w:val="left"/>
            </w:pPr>
            <w:r w:rsidRPr="00607DA3">
              <w:rPr>
                <w:rStyle w:val="23"/>
              </w:rPr>
              <w:t>Информирование лиц, отбывших наказание за совершение преступлений террористического характера, а также членов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</w:t>
            </w:r>
            <w:r w:rsidRPr="00607DA3">
              <w:rPr>
                <w:rStyle w:val="23"/>
              </w:rPr>
              <w:softHyphen/>
              <w:t>тивностью, оказывающих содействие в противодействии терроризму о возможности трудоустройства, профессионального обучения и получения дополнительного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C306E" w14:textId="20C273F5" w:rsidR="001501D3" w:rsidRPr="00607DA3" w:rsidRDefault="001501D3" w:rsidP="006167CB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Имам мечети </w:t>
            </w:r>
          </w:p>
          <w:p w14:paraId="330ADC21" w14:textId="7B0F861B" w:rsidR="001501D3" w:rsidRPr="00607DA3" w:rsidRDefault="001501D3" w:rsidP="006167CB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Глава МО СП «сельсовет </w:t>
            </w:r>
            <w:r w:rsidR="00172767">
              <w:rPr>
                <w:rStyle w:val="23"/>
              </w:rPr>
              <w:t>Александрийский</w:t>
            </w:r>
            <w:r w:rsidRPr="00607DA3">
              <w:rPr>
                <w:rStyle w:val="23"/>
              </w:rPr>
              <w:t>».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BB49B" w14:textId="77777777" w:rsidR="001501D3" w:rsidRPr="00607DA3" w:rsidRDefault="00607DA3" w:rsidP="001501D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773F" w14:textId="77777777" w:rsidR="001501D3" w:rsidRPr="00607DA3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79D07" w14:textId="77777777" w:rsidR="001501D3" w:rsidRPr="00607DA3" w:rsidRDefault="001501D3" w:rsidP="001501D3">
            <w:pPr>
              <w:pStyle w:val="6"/>
              <w:shd w:val="clear" w:color="auto" w:fill="auto"/>
              <w:spacing w:line="274" w:lineRule="exact"/>
              <w:jc w:val="left"/>
            </w:pPr>
            <w:r w:rsidRPr="00607DA3">
              <w:rPr>
                <w:rStyle w:val="3"/>
              </w:rPr>
              <w:t>количество лиц, проинформированных об услугах, предоставляемых органами службы занятости, из числа указанной категории, чел.</w:t>
            </w:r>
          </w:p>
        </w:tc>
      </w:tr>
    </w:tbl>
    <w:p w14:paraId="4CF781E9" w14:textId="77777777" w:rsidR="00B33E3C" w:rsidRPr="00607DA3" w:rsidRDefault="00B33E3C" w:rsidP="00B33E3C">
      <w:pPr>
        <w:tabs>
          <w:tab w:val="left" w:pos="12276"/>
          <w:tab w:val="center" w:pos="13074"/>
        </w:tabs>
        <w:spacing w:line="190" w:lineRule="exact"/>
        <w:jc w:val="both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</w:p>
    <w:p w14:paraId="4E3F974B" w14:textId="77777777" w:rsidR="00B33E3C" w:rsidRPr="00607DA3" w:rsidRDefault="00B33E3C" w:rsidP="00B33E3C">
      <w:pPr>
        <w:tabs>
          <w:tab w:val="left" w:pos="12276"/>
          <w:tab w:val="center" w:pos="13074"/>
        </w:tabs>
        <w:spacing w:line="190" w:lineRule="exact"/>
        <w:jc w:val="both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</w:p>
    <w:p w14:paraId="789BF54E" w14:textId="77777777" w:rsidR="00B33E3C" w:rsidRPr="00607DA3" w:rsidRDefault="00B33E3C" w:rsidP="00B33E3C">
      <w:pPr>
        <w:tabs>
          <w:tab w:val="left" w:pos="12276"/>
          <w:tab w:val="center" w:pos="13074"/>
        </w:tabs>
        <w:spacing w:line="190" w:lineRule="exact"/>
        <w:jc w:val="both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</w:p>
    <w:p w14:paraId="121EA21B" w14:textId="77777777" w:rsidR="00B33E3C" w:rsidRPr="00607DA3" w:rsidRDefault="00B33E3C" w:rsidP="00B33E3C">
      <w:pPr>
        <w:tabs>
          <w:tab w:val="left" w:pos="12276"/>
          <w:tab w:val="center" w:pos="13074"/>
        </w:tabs>
        <w:spacing w:line="190" w:lineRule="exact"/>
        <w:jc w:val="both"/>
        <w:rPr>
          <w:rFonts w:asciiTheme="minorHAnsi" w:eastAsiaTheme="minorEastAsia" w:hAnsiTheme="minorHAnsi" w:cstheme="minorBidi"/>
          <w:color w:val="5A5A5A" w:themeColor="text1" w:themeTint="A5"/>
          <w:spacing w:val="15"/>
          <w:sz w:val="22"/>
          <w:szCs w:val="22"/>
        </w:rPr>
      </w:pPr>
    </w:p>
    <w:p w14:paraId="3C3DA785" w14:textId="77777777" w:rsidR="00B33E3C" w:rsidRPr="00607DA3" w:rsidRDefault="00B33E3C" w:rsidP="00B33E3C">
      <w:pPr>
        <w:tabs>
          <w:tab w:val="left" w:pos="12276"/>
          <w:tab w:val="center" w:pos="13074"/>
        </w:tabs>
        <w:spacing w:line="190" w:lineRule="exact"/>
        <w:jc w:val="center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                                                                                          Приложение №2</w:t>
      </w:r>
    </w:p>
    <w:p w14:paraId="24507E9F" w14:textId="77777777" w:rsidR="00B33E3C" w:rsidRPr="00607DA3" w:rsidRDefault="00B33E3C" w:rsidP="00B33E3C">
      <w:pPr>
        <w:tabs>
          <w:tab w:val="center" w:pos="13074"/>
        </w:tabs>
        <w:spacing w:line="190" w:lineRule="exact"/>
        <w:ind w:left="9860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к </w:t>
      </w:r>
      <w:proofErr w:type="spellStart"/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>муниципалвной</w:t>
      </w:r>
      <w:proofErr w:type="spellEnd"/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программе "Комплексная </w:t>
      </w:r>
    </w:p>
    <w:p w14:paraId="3F16636B" w14:textId="77777777" w:rsidR="00B33E3C" w:rsidRPr="00607DA3" w:rsidRDefault="00B33E3C" w:rsidP="00B33E3C">
      <w:pPr>
        <w:tabs>
          <w:tab w:val="center" w:pos="13074"/>
        </w:tabs>
        <w:spacing w:line="190" w:lineRule="exact"/>
        <w:ind w:left="9860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программа противодействия идеологии терроризма </w:t>
      </w:r>
    </w:p>
    <w:p w14:paraId="58F0C88D" w14:textId="77777777" w:rsidR="00B33E3C" w:rsidRPr="00607DA3" w:rsidRDefault="00B33E3C" w:rsidP="00B33E3C">
      <w:pPr>
        <w:tabs>
          <w:tab w:val="center" w:pos="13074"/>
        </w:tabs>
        <w:spacing w:line="190" w:lineRule="exact"/>
        <w:ind w:left="9860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в Кизлярского района Республики Дагестан» </w:t>
      </w:r>
    </w:p>
    <w:p w14:paraId="284AAA68" w14:textId="77777777" w:rsidR="00B33E3C" w:rsidRPr="00607DA3" w:rsidRDefault="00B33E3C" w:rsidP="00B33E3C">
      <w:pPr>
        <w:tabs>
          <w:tab w:val="center" w:pos="13074"/>
        </w:tabs>
        <w:spacing w:line="190" w:lineRule="exact"/>
        <w:ind w:left="9860"/>
        <w:jc w:val="both"/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</w:pPr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на </w:t>
      </w:r>
      <w:r w:rsidR="00607DA3"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>2026</w:t>
      </w:r>
      <w:r w:rsidRPr="00607DA3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год"</w:t>
      </w:r>
    </w:p>
    <w:p w14:paraId="537821CF" w14:textId="77777777" w:rsidR="00B33E3C" w:rsidRPr="00607DA3" w:rsidRDefault="00B33E3C" w:rsidP="00B33E3C">
      <w:pPr>
        <w:tabs>
          <w:tab w:val="left" w:pos="10332"/>
        </w:tabs>
      </w:pPr>
    </w:p>
    <w:p w14:paraId="42B5EDB9" w14:textId="77777777" w:rsidR="004A4E78" w:rsidRPr="00607DA3" w:rsidRDefault="00B33E3C" w:rsidP="00B33E3C">
      <w:pPr>
        <w:tabs>
          <w:tab w:val="left" w:pos="10332"/>
        </w:tabs>
        <w:sectPr w:rsidR="004A4E78" w:rsidRPr="00607DA3" w:rsidSect="002952FB">
          <w:pgSz w:w="16838" w:h="11906" w:orient="landscape"/>
          <w:pgMar w:top="244" w:right="249" w:bottom="238" w:left="244" w:header="0" w:footer="6" w:gutter="0"/>
          <w:cols w:space="720"/>
          <w:noEndnote/>
          <w:docGrid w:linePitch="360"/>
        </w:sectPr>
      </w:pPr>
      <w:r w:rsidRPr="00607DA3">
        <w:tab/>
      </w:r>
    </w:p>
    <w:tbl>
      <w:tblPr>
        <w:tblpPr w:leftFromText="180" w:rightFromText="180" w:vertAnchor="page" w:horzAnchor="margin" w:tblpXSpec="center" w:tblpY="129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4941"/>
        <w:gridCol w:w="2263"/>
        <w:gridCol w:w="1276"/>
        <w:gridCol w:w="1275"/>
        <w:gridCol w:w="3969"/>
      </w:tblGrid>
      <w:tr w:rsidR="00901274" w:rsidRPr="00607DA3" w14:paraId="626CC85C" w14:textId="77777777" w:rsidTr="001501D3">
        <w:trPr>
          <w:trHeight w:hRule="exact" w:val="105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D9EC8" w14:textId="77777777" w:rsidR="00901274" w:rsidRPr="00607DA3" w:rsidRDefault="00901274" w:rsidP="00901274">
            <w:pPr>
              <w:rPr>
                <w:sz w:val="10"/>
                <w:szCs w:val="10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150ED" w14:textId="77777777" w:rsidR="00901274" w:rsidRPr="00607DA3" w:rsidRDefault="00901274" w:rsidP="00901274">
            <w:pPr>
              <w:pStyle w:val="6"/>
              <w:shd w:val="clear" w:color="auto" w:fill="auto"/>
              <w:spacing w:line="274" w:lineRule="exact"/>
              <w:jc w:val="both"/>
            </w:pPr>
            <w:r w:rsidRPr="00607DA3">
              <w:rPr>
                <w:rStyle w:val="3"/>
              </w:rPr>
              <w:t>профессионального образования в целях дальнейшего трудоустройства лиц указанной категории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47A7" w14:textId="77777777" w:rsidR="00901274" w:rsidRPr="00607DA3" w:rsidRDefault="00901274" w:rsidP="00901274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B83F2" w14:textId="77777777" w:rsidR="00901274" w:rsidRPr="00607DA3" w:rsidRDefault="00901274" w:rsidP="00901274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1BBB0" w14:textId="77777777" w:rsidR="00901274" w:rsidRPr="00607DA3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A05C9" w14:textId="77777777" w:rsidR="00901274" w:rsidRPr="00607DA3" w:rsidRDefault="00901274" w:rsidP="00901274">
            <w:pPr>
              <w:rPr>
                <w:sz w:val="10"/>
                <w:szCs w:val="10"/>
              </w:rPr>
            </w:pPr>
          </w:p>
        </w:tc>
      </w:tr>
      <w:tr w:rsidR="00901274" w:rsidRPr="00607DA3" w14:paraId="6804A7BC" w14:textId="77777777" w:rsidTr="001501D3">
        <w:trPr>
          <w:trHeight w:hRule="exact" w:val="192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512F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ind w:left="160"/>
              <w:jc w:val="left"/>
            </w:pPr>
            <w:r w:rsidRPr="00607DA3">
              <w:rPr>
                <w:rStyle w:val="3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A30CC" w14:textId="77777777" w:rsidR="00901274" w:rsidRPr="00607DA3" w:rsidRDefault="00901274" w:rsidP="00901274">
            <w:pPr>
              <w:pStyle w:val="6"/>
              <w:shd w:val="clear" w:color="auto" w:fill="auto"/>
              <w:spacing w:line="274" w:lineRule="exact"/>
              <w:ind w:left="60"/>
              <w:jc w:val="left"/>
            </w:pPr>
            <w:r w:rsidRPr="00607DA3">
              <w:rPr>
                <w:rStyle w:val="3"/>
              </w:rPr>
              <w:t>Проведение просветительских встреч с молодежью, наиболее подверженной идеологии терроризма, в том числе несовершеннолетними детьми.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C8D8" w14:textId="4C19BA49" w:rsidR="00901274" w:rsidRPr="00607DA3" w:rsidRDefault="00901274" w:rsidP="00901274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4"/>
              </w:rPr>
              <w:t xml:space="preserve">Заведующая СДК; Заместитель директора по </w:t>
            </w:r>
            <w:r w:rsidRPr="00607DA3">
              <w:rPr>
                <w:rStyle w:val="4"/>
                <w:lang w:val="en-US" w:eastAsia="en-US" w:bidi="en-US"/>
              </w:rPr>
              <w:t>BP</w:t>
            </w:r>
            <w:r w:rsidRPr="00607DA3">
              <w:rPr>
                <w:rStyle w:val="4"/>
                <w:lang w:eastAsia="en-US" w:bidi="en-US"/>
              </w:rPr>
              <w:t xml:space="preserve"> </w:t>
            </w:r>
            <w:r w:rsidRPr="00607DA3">
              <w:rPr>
                <w:rStyle w:val="4"/>
              </w:rPr>
              <w:t>МКО «</w:t>
            </w:r>
            <w:r w:rsidR="00172767">
              <w:rPr>
                <w:rStyle w:val="4"/>
              </w:rPr>
              <w:t xml:space="preserve">Александрийская </w:t>
            </w:r>
          </w:p>
          <w:p w14:paraId="054BE2EF" w14:textId="77777777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ind w:left="80"/>
              <w:jc w:val="left"/>
              <w:rPr>
                <w:sz w:val="18"/>
              </w:rPr>
            </w:pPr>
            <w:r w:rsidRPr="00607DA3">
              <w:rPr>
                <w:rStyle w:val="18pt0pt"/>
                <w:sz w:val="22"/>
                <w:szCs w:val="28"/>
              </w:rPr>
              <w:t>СОШ»</w:t>
            </w:r>
            <w:r w:rsidRPr="00607DA3">
              <w:rPr>
                <w:rStyle w:val="18pt0pt"/>
                <w:sz w:val="28"/>
              </w:rPr>
              <w:t>.</w:t>
            </w:r>
          </w:p>
          <w:p w14:paraId="4B4DA3D8" w14:textId="3CF90276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37812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24C3E" w14:textId="77777777" w:rsidR="00901274" w:rsidRPr="00607DA3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3AA2E" w14:textId="77777777" w:rsidR="00901274" w:rsidRPr="00607DA3" w:rsidRDefault="00901274" w:rsidP="00901274">
            <w:pPr>
              <w:pStyle w:val="6"/>
              <w:shd w:val="clear" w:color="auto" w:fill="auto"/>
              <w:ind w:left="80"/>
              <w:jc w:val="left"/>
            </w:pPr>
            <w:r w:rsidRPr="00607DA3">
              <w:rPr>
                <w:rStyle w:val="23"/>
              </w:rPr>
              <w:t>количество лиц указанной категории, охваченных профилактическими мероприятиями, чел.</w:t>
            </w:r>
          </w:p>
        </w:tc>
      </w:tr>
      <w:tr w:rsidR="00901274" w:rsidRPr="00607DA3" w14:paraId="33973AF2" w14:textId="77777777" w:rsidTr="001501D3">
        <w:trPr>
          <w:trHeight w:hRule="exact" w:val="19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3CF69" w14:textId="77777777" w:rsidR="00901274" w:rsidRPr="00607DA3" w:rsidRDefault="00901274" w:rsidP="00901274">
            <w:pPr>
              <w:pStyle w:val="6"/>
              <w:shd w:val="clear" w:color="auto" w:fill="auto"/>
              <w:spacing w:line="360" w:lineRule="exact"/>
              <w:ind w:left="160"/>
              <w:jc w:val="left"/>
              <w:rPr>
                <w:sz w:val="24"/>
                <w:szCs w:val="24"/>
              </w:rPr>
            </w:pPr>
            <w:r w:rsidRPr="00607DA3">
              <w:rPr>
                <w:rStyle w:val="18pt0pt0"/>
                <w:sz w:val="24"/>
                <w:szCs w:val="24"/>
              </w:rPr>
              <w:t>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A924" w14:textId="77777777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ind w:left="60"/>
              <w:jc w:val="both"/>
            </w:pPr>
            <w:r w:rsidRPr="00607DA3">
              <w:rPr>
                <w:rStyle w:val="23"/>
              </w:rPr>
              <w:t>Проведение просветительских встреч с молодежью, наиболее подверженной идеологии терроризма (далее - «группа риска»)"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9430" w14:textId="73F12965" w:rsidR="00901274" w:rsidRPr="00607DA3" w:rsidRDefault="00901274" w:rsidP="00901274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Заместитель директора по ВР МКО </w:t>
            </w:r>
            <w:proofErr w:type="gramStart"/>
            <w:r w:rsidRPr="00607DA3">
              <w:rPr>
                <w:rStyle w:val="23"/>
              </w:rPr>
              <w:t>«</w:t>
            </w:r>
            <w:r w:rsidR="00172767">
              <w:rPr>
                <w:rStyle w:val="23"/>
              </w:rPr>
              <w:t xml:space="preserve"> Александрийская</w:t>
            </w:r>
            <w:proofErr w:type="gramEnd"/>
            <w:r w:rsidR="00172767">
              <w:rPr>
                <w:rStyle w:val="23"/>
              </w:rPr>
              <w:t xml:space="preserve"> </w:t>
            </w:r>
            <w:r w:rsidRPr="00607DA3">
              <w:rPr>
                <w:rStyle w:val="18pt0pt1"/>
                <w:sz w:val="24"/>
                <w:szCs w:val="24"/>
              </w:rPr>
              <w:t>СОШ</w:t>
            </w:r>
            <w:r w:rsidRPr="00607DA3">
              <w:rPr>
                <w:rStyle w:val="18pt0pt1"/>
                <w:sz w:val="28"/>
                <w:szCs w:val="28"/>
              </w:rPr>
              <w:t>»</w:t>
            </w:r>
            <w:r w:rsidRPr="00607DA3">
              <w:rPr>
                <w:rStyle w:val="18pt0pt1"/>
              </w:rPr>
              <w:t>.</w:t>
            </w:r>
          </w:p>
          <w:p w14:paraId="1AF0E259" w14:textId="77777777" w:rsidR="00901274" w:rsidRPr="00607DA3" w:rsidRDefault="00901274" w:rsidP="00901274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>Заведующая СДК;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83CB0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E2EF" w14:textId="77777777" w:rsidR="00901274" w:rsidRDefault="00901274" w:rsidP="00901274">
            <w:pPr>
              <w:rPr>
                <w:sz w:val="10"/>
                <w:szCs w:val="10"/>
              </w:rPr>
            </w:pPr>
          </w:p>
          <w:p w14:paraId="338AD11A" w14:textId="77777777" w:rsidR="00901274" w:rsidRPr="00901274" w:rsidRDefault="00901274" w:rsidP="00901274">
            <w:pPr>
              <w:rPr>
                <w:sz w:val="10"/>
                <w:szCs w:val="10"/>
              </w:rPr>
            </w:pPr>
          </w:p>
          <w:p w14:paraId="6F84AA09" w14:textId="77777777" w:rsidR="00901274" w:rsidRDefault="00901274" w:rsidP="00901274">
            <w:pPr>
              <w:rPr>
                <w:sz w:val="10"/>
                <w:szCs w:val="10"/>
              </w:rPr>
            </w:pPr>
          </w:p>
          <w:p w14:paraId="4F7C0212" w14:textId="77777777" w:rsidR="00901274" w:rsidRPr="00901274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84E78" w14:textId="77777777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3"/>
              </w:rPr>
              <w:t>численность детей и молодежи из «группы риска», привлеченных к профилактическим мероприятиям, чел.</w:t>
            </w:r>
          </w:p>
        </w:tc>
      </w:tr>
      <w:tr w:rsidR="00901274" w:rsidRPr="00607DA3" w14:paraId="6BEDB176" w14:textId="77777777" w:rsidTr="001501D3">
        <w:trPr>
          <w:trHeight w:hRule="exact" w:val="211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183A" w14:textId="77777777" w:rsidR="00901274" w:rsidRPr="00607DA3" w:rsidRDefault="00901274" w:rsidP="00901274">
            <w:pPr>
              <w:pStyle w:val="6"/>
              <w:shd w:val="clear" w:color="auto" w:fill="auto"/>
              <w:spacing w:line="360" w:lineRule="exact"/>
              <w:ind w:left="160"/>
              <w:jc w:val="left"/>
              <w:rPr>
                <w:sz w:val="24"/>
                <w:szCs w:val="24"/>
              </w:rPr>
            </w:pPr>
            <w:r w:rsidRPr="00607DA3">
              <w:rPr>
                <w:rStyle w:val="18pt0pt0"/>
                <w:sz w:val="24"/>
                <w:szCs w:val="24"/>
              </w:rPr>
              <w:t>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73965" w14:textId="77777777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ind w:left="60"/>
              <w:jc w:val="left"/>
            </w:pPr>
            <w:r w:rsidRPr="00607DA3">
              <w:rPr>
                <w:rStyle w:val="23"/>
              </w:rPr>
              <w:t>Проведение недели правового просвещения среди обучающихся образовательных организаций муниципального района, с целью доведения до них норм законодательства Российской Фе</w:t>
            </w:r>
            <w:r w:rsidRPr="00607DA3">
              <w:rPr>
                <w:rStyle w:val="23"/>
              </w:rPr>
              <w:softHyphen/>
              <w:t>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1A6BE" w14:textId="35039378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23"/>
              </w:rPr>
              <w:t>Заместитель директора по ВР МКО «</w:t>
            </w:r>
            <w:r w:rsidR="00172767">
              <w:rPr>
                <w:rStyle w:val="23"/>
              </w:rPr>
              <w:t xml:space="preserve">Александрийская </w:t>
            </w:r>
            <w:r w:rsidRPr="00607DA3">
              <w:rPr>
                <w:rStyle w:val="23"/>
              </w:rPr>
              <w:t>СОШ».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692B3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6C866" w14:textId="77777777" w:rsidR="00901274" w:rsidRPr="00607DA3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2D623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ind w:left="80"/>
              <w:jc w:val="left"/>
            </w:pPr>
            <w:r w:rsidRPr="00607DA3">
              <w:rPr>
                <w:rStyle w:val="3"/>
              </w:rPr>
              <w:t>охват учащейся молодежи, чел.</w:t>
            </w:r>
          </w:p>
        </w:tc>
      </w:tr>
      <w:tr w:rsidR="00901274" w:rsidRPr="00607DA3" w14:paraId="43BF7F06" w14:textId="77777777" w:rsidTr="001501D3">
        <w:trPr>
          <w:trHeight w:hRule="exact" w:val="127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DF747" w14:textId="77777777" w:rsidR="00901274" w:rsidRPr="00607DA3" w:rsidRDefault="00901274" w:rsidP="00901274">
            <w:pPr>
              <w:rPr>
                <w:sz w:val="10"/>
                <w:szCs w:val="10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41890" w14:textId="77777777" w:rsidR="00901274" w:rsidRPr="00607DA3" w:rsidRDefault="00901274" w:rsidP="00901274">
            <w:pPr>
              <w:pStyle w:val="6"/>
              <w:shd w:val="clear" w:color="auto" w:fill="auto"/>
              <w:spacing w:line="276" w:lineRule="exact"/>
              <w:ind w:left="60"/>
              <w:jc w:val="left"/>
            </w:pPr>
            <w:r w:rsidRPr="00607DA3">
              <w:rPr>
                <w:rStyle w:val="3"/>
              </w:rPr>
              <w:t>Проведение мероприятий группового профилактического воздействия 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F27E0" w14:textId="77777777" w:rsidR="00901274" w:rsidRPr="00607DA3" w:rsidRDefault="00901274" w:rsidP="00901274">
            <w:pPr>
              <w:pStyle w:val="6"/>
              <w:shd w:val="clear" w:color="auto" w:fill="auto"/>
              <w:spacing w:line="278" w:lineRule="exact"/>
              <w:ind w:left="80"/>
              <w:jc w:val="left"/>
            </w:pPr>
            <w:r w:rsidRPr="00607DA3">
              <w:rPr>
                <w:rStyle w:val="23"/>
              </w:rPr>
              <w:t>Депутат Собрания депутатов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994DD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0CFFB" w14:textId="77777777" w:rsidR="00901274" w:rsidRPr="00607DA3" w:rsidRDefault="00901274" w:rsidP="00901274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23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7A707" w14:textId="77777777" w:rsidR="00901274" w:rsidRPr="00607DA3" w:rsidRDefault="00901274" w:rsidP="00901274">
            <w:pPr>
              <w:rPr>
                <w:sz w:val="10"/>
                <w:szCs w:val="10"/>
              </w:rPr>
            </w:pPr>
          </w:p>
        </w:tc>
      </w:tr>
    </w:tbl>
    <w:p w14:paraId="2478EDF6" w14:textId="77777777" w:rsidR="004A4E78" w:rsidRPr="00607DA3" w:rsidRDefault="004A4E78">
      <w:pPr>
        <w:rPr>
          <w:sz w:val="2"/>
          <w:szCs w:val="2"/>
        </w:rPr>
        <w:sectPr w:rsidR="004A4E78" w:rsidRPr="00607DA3" w:rsidSect="002952FB">
          <w:pgSz w:w="16838" w:h="11906" w:orient="landscape"/>
          <w:pgMar w:top="244" w:right="249" w:bottom="238" w:left="24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10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4799"/>
        <w:gridCol w:w="2425"/>
        <w:gridCol w:w="1256"/>
        <w:gridCol w:w="1275"/>
        <w:gridCol w:w="3969"/>
      </w:tblGrid>
      <w:tr w:rsidR="004A4E78" w:rsidRPr="00607DA3" w14:paraId="4A55D10D" w14:textId="77777777" w:rsidTr="008A603C">
        <w:trPr>
          <w:trHeight w:hRule="exact" w:val="18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DB59B" w14:textId="77777777" w:rsidR="004A4E78" w:rsidRPr="00607DA3" w:rsidRDefault="004A4F87" w:rsidP="00270D46">
            <w:pPr>
              <w:pStyle w:val="6"/>
              <w:shd w:val="clear" w:color="auto" w:fill="auto"/>
              <w:spacing w:line="220" w:lineRule="exact"/>
              <w:ind w:left="180"/>
              <w:jc w:val="left"/>
            </w:pPr>
            <w:r w:rsidRPr="00607DA3">
              <w:rPr>
                <w:rStyle w:val="3"/>
              </w:rPr>
              <w:lastRenderedPageBreak/>
              <w:t>5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CE0D7" w14:textId="77777777" w:rsidR="004A4E78" w:rsidRPr="00607DA3" w:rsidRDefault="004A4F87" w:rsidP="00270D46">
            <w:pPr>
              <w:pStyle w:val="6"/>
              <w:shd w:val="clear" w:color="auto" w:fill="auto"/>
              <w:ind w:left="60"/>
              <w:jc w:val="left"/>
            </w:pPr>
            <w:r w:rsidRPr="00607DA3">
              <w:rPr>
                <w:rStyle w:val="23"/>
              </w:rPr>
              <w:t>детей из «группы риска» в образовательных организациях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A504D" w14:textId="741B5CF8" w:rsidR="00172767" w:rsidRPr="00607DA3" w:rsidRDefault="004A4F87" w:rsidP="00172767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4"/>
              </w:rPr>
              <w:t xml:space="preserve">«Кизлярский район»; имам мечети </w:t>
            </w:r>
          </w:p>
          <w:p w14:paraId="2D377CA8" w14:textId="653D2C06" w:rsidR="004A4E78" w:rsidRPr="00607DA3" w:rsidRDefault="004A4E78" w:rsidP="006167CB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5F4F9" w14:textId="77777777" w:rsidR="004A4E78" w:rsidRPr="00607DA3" w:rsidRDefault="004A4E78" w:rsidP="00270D46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3DA4A" w14:textId="77777777" w:rsidR="004A4E78" w:rsidRPr="00607DA3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9F697" w14:textId="77777777" w:rsidR="004A4E78" w:rsidRPr="00607DA3" w:rsidRDefault="004A4E78" w:rsidP="00270D46">
            <w:pPr>
              <w:rPr>
                <w:sz w:val="10"/>
                <w:szCs w:val="10"/>
              </w:rPr>
            </w:pPr>
          </w:p>
        </w:tc>
      </w:tr>
      <w:tr w:rsidR="004A4E78" w:rsidRPr="00607DA3" w14:paraId="1B738149" w14:textId="77777777" w:rsidTr="008A603C">
        <w:trPr>
          <w:trHeight w:hRule="exact" w:val="225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C387" w14:textId="77777777" w:rsidR="004A4E78" w:rsidRPr="00607DA3" w:rsidRDefault="004A4F87" w:rsidP="00270D46">
            <w:pPr>
              <w:pStyle w:val="6"/>
              <w:shd w:val="clear" w:color="auto" w:fill="auto"/>
              <w:spacing w:line="220" w:lineRule="exact"/>
              <w:ind w:left="180"/>
              <w:jc w:val="left"/>
            </w:pPr>
            <w:r w:rsidRPr="00607DA3">
              <w:rPr>
                <w:rStyle w:val="3"/>
              </w:rPr>
              <w:t>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6E9C9" w14:textId="77777777" w:rsidR="004A4E78" w:rsidRPr="00607DA3" w:rsidRDefault="004A4F87" w:rsidP="00270D46">
            <w:pPr>
              <w:pStyle w:val="6"/>
              <w:shd w:val="clear" w:color="auto" w:fill="auto"/>
              <w:spacing w:line="274" w:lineRule="exact"/>
              <w:jc w:val="left"/>
            </w:pPr>
            <w:r w:rsidRPr="00607DA3">
              <w:rPr>
                <w:rStyle w:val="3"/>
              </w:rPr>
              <w:t>Проведение молодежной акции памяти и скорби «Нет террору»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5A169" w14:textId="6497D061" w:rsidR="004A4E78" w:rsidRPr="00607DA3" w:rsidRDefault="004A4F87" w:rsidP="00172767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23"/>
              </w:rPr>
              <w:t xml:space="preserve">имам </w:t>
            </w:r>
            <w:r w:rsidR="00877DDB" w:rsidRPr="00607DA3">
              <w:rPr>
                <w:rStyle w:val="23"/>
              </w:rPr>
              <w:t>Глава МО СП «сельсовет «</w:t>
            </w:r>
            <w:r w:rsidR="00172767">
              <w:rPr>
                <w:rStyle w:val="23"/>
              </w:rPr>
              <w:t>Александрийский</w:t>
            </w:r>
            <w:r w:rsidRPr="00607DA3">
              <w:rPr>
                <w:rStyle w:val="23"/>
              </w:rPr>
              <w:t>»; Заведующая СДК;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21BF" w14:textId="77777777" w:rsidR="004A4E78" w:rsidRPr="00607DA3" w:rsidRDefault="00607DA3" w:rsidP="00270D46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165BE" w14:textId="77777777" w:rsidR="00901274" w:rsidRDefault="00901274" w:rsidP="00270D46">
            <w:pPr>
              <w:rPr>
                <w:sz w:val="10"/>
                <w:szCs w:val="10"/>
              </w:rPr>
            </w:pPr>
          </w:p>
          <w:p w14:paraId="4F08FD31" w14:textId="77777777" w:rsidR="00901274" w:rsidRPr="00901274" w:rsidRDefault="00901274" w:rsidP="00901274">
            <w:pPr>
              <w:rPr>
                <w:sz w:val="10"/>
                <w:szCs w:val="10"/>
              </w:rPr>
            </w:pPr>
          </w:p>
          <w:p w14:paraId="26E63278" w14:textId="77777777" w:rsidR="00901274" w:rsidRDefault="00901274" w:rsidP="00901274">
            <w:pPr>
              <w:rPr>
                <w:sz w:val="10"/>
                <w:szCs w:val="10"/>
              </w:rPr>
            </w:pPr>
          </w:p>
          <w:p w14:paraId="682AEE1F" w14:textId="77777777" w:rsidR="004A4E78" w:rsidRPr="00901274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E14DF" w14:textId="77777777" w:rsidR="004A4E78" w:rsidRPr="00607DA3" w:rsidRDefault="004A4F87" w:rsidP="00270D46">
            <w:pPr>
              <w:pStyle w:val="6"/>
              <w:shd w:val="clear" w:color="auto" w:fill="auto"/>
              <w:spacing w:line="220" w:lineRule="exact"/>
              <w:jc w:val="both"/>
            </w:pPr>
            <w:r w:rsidRPr="00607DA3">
              <w:rPr>
                <w:rStyle w:val="3"/>
              </w:rPr>
              <w:t>количество участников, ед.</w:t>
            </w:r>
          </w:p>
        </w:tc>
      </w:tr>
      <w:tr w:rsidR="004A4E78" w:rsidRPr="00607DA3" w14:paraId="0A4F1C06" w14:textId="77777777" w:rsidTr="008A603C">
        <w:trPr>
          <w:trHeight w:hRule="exact" w:val="242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391EE" w14:textId="77777777" w:rsidR="004A4E78" w:rsidRPr="00607DA3" w:rsidRDefault="004A4F87" w:rsidP="00270D46">
            <w:pPr>
              <w:pStyle w:val="6"/>
              <w:shd w:val="clear" w:color="auto" w:fill="auto"/>
              <w:spacing w:line="220" w:lineRule="exact"/>
              <w:ind w:left="180"/>
              <w:jc w:val="left"/>
            </w:pPr>
            <w:r w:rsidRPr="00607DA3">
              <w:rPr>
                <w:rStyle w:val="3"/>
              </w:rPr>
              <w:t>7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22B16" w14:textId="77777777" w:rsidR="004A4E78" w:rsidRPr="00607DA3" w:rsidRDefault="004A4F87" w:rsidP="00270D46">
            <w:pPr>
              <w:pStyle w:val="6"/>
              <w:shd w:val="clear" w:color="auto" w:fill="auto"/>
              <w:spacing w:line="276" w:lineRule="exact"/>
              <w:ind w:left="60"/>
              <w:jc w:val="left"/>
            </w:pPr>
            <w:r w:rsidRPr="00607DA3">
              <w:rPr>
                <w:rStyle w:val="3"/>
              </w:rPr>
              <w:t>Проведения акции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B9361" w14:textId="5F2B5791" w:rsidR="004A4E78" w:rsidRPr="00607DA3" w:rsidRDefault="004A4F87" w:rsidP="00270D46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Заместитель директора по </w:t>
            </w:r>
            <w:r w:rsidRPr="00607DA3">
              <w:rPr>
                <w:rStyle w:val="23"/>
                <w:lang w:val="en-US" w:eastAsia="en-US" w:bidi="en-US"/>
              </w:rPr>
              <w:t>BP</w:t>
            </w:r>
            <w:r w:rsidRPr="00607DA3">
              <w:rPr>
                <w:rStyle w:val="23"/>
                <w:lang w:eastAsia="en-US" w:bidi="en-US"/>
              </w:rPr>
              <w:t xml:space="preserve"> </w:t>
            </w:r>
            <w:r w:rsidR="00877DDB" w:rsidRPr="00607DA3">
              <w:rPr>
                <w:rStyle w:val="23"/>
              </w:rPr>
              <w:t xml:space="preserve">МКО </w:t>
            </w:r>
            <w:proofErr w:type="gramStart"/>
            <w:r w:rsidR="00877DDB" w:rsidRPr="00607DA3">
              <w:rPr>
                <w:rStyle w:val="23"/>
              </w:rPr>
              <w:t>«</w:t>
            </w:r>
            <w:r w:rsidR="00172767">
              <w:rPr>
                <w:rStyle w:val="23"/>
              </w:rPr>
              <w:t xml:space="preserve"> Александрийская</w:t>
            </w:r>
            <w:proofErr w:type="gramEnd"/>
            <w:r w:rsidR="00172767">
              <w:rPr>
                <w:rStyle w:val="23"/>
              </w:rPr>
              <w:t xml:space="preserve"> </w:t>
            </w:r>
            <w:r w:rsidRPr="00607DA3">
              <w:rPr>
                <w:rStyle w:val="23"/>
              </w:rPr>
              <w:t xml:space="preserve"> СОШ».</w:t>
            </w:r>
          </w:p>
          <w:p w14:paraId="6081C667" w14:textId="77777777" w:rsidR="004A4E78" w:rsidRPr="00607DA3" w:rsidRDefault="004A4F87" w:rsidP="00270D46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>Заведующая СДК; Участковый УУП ОМВД РФ по Кизлярскому району;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55946" w14:textId="77777777" w:rsidR="004A4E78" w:rsidRPr="00607DA3" w:rsidRDefault="00607DA3" w:rsidP="00270D46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EB5EE" w14:textId="77777777" w:rsidR="004A4E78" w:rsidRPr="00607DA3" w:rsidRDefault="00901274" w:rsidP="00901274">
            <w:pPr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6740D" w14:textId="77777777" w:rsidR="004A4E78" w:rsidRPr="00607DA3" w:rsidRDefault="00AF5272" w:rsidP="00270D46">
            <w:pPr>
              <w:pStyle w:val="6"/>
              <w:shd w:val="clear" w:color="auto" w:fill="auto"/>
              <w:spacing w:line="274" w:lineRule="exact"/>
              <w:jc w:val="both"/>
            </w:pPr>
            <w:r w:rsidRPr="00607DA3">
              <w:rPr>
                <w:rStyle w:val="3"/>
              </w:rPr>
              <w:t xml:space="preserve">Количество </w:t>
            </w:r>
            <w:r w:rsidR="004A4F87" w:rsidRPr="00607DA3">
              <w:rPr>
                <w:rStyle w:val="3"/>
              </w:rPr>
              <w:t>изготовленных информационных стендов, ед.</w:t>
            </w:r>
          </w:p>
        </w:tc>
      </w:tr>
      <w:tr w:rsidR="004A4E78" w:rsidRPr="00607DA3" w14:paraId="3FC0B0B6" w14:textId="77777777" w:rsidTr="008A603C">
        <w:trPr>
          <w:trHeight w:hRule="exact" w:val="24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2CB0E" w14:textId="77777777" w:rsidR="004A4E78" w:rsidRPr="00607DA3" w:rsidRDefault="004A4F87" w:rsidP="00270D46">
            <w:pPr>
              <w:pStyle w:val="6"/>
              <w:shd w:val="clear" w:color="auto" w:fill="auto"/>
              <w:spacing w:line="220" w:lineRule="exact"/>
              <w:ind w:left="180"/>
              <w:jc w:val="left"/>
            </w:pPr>
            <w:r w:rsidRPr="00607DA3">
              <w:rPr>
                <w:rStyle w:val="3"/>
              </w:rPr>
              <w:t>8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48664" w14:textId="77777777" w:rsidR="004A4E78" w:rsidRPr="00607DA3" w:rsidRDefault="004A4F87" w:rsidP="00607DA3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23"/>
              </w:rPr>
              <w:t>Организация и проведение форума, посвященного Дню солидарности в борьбе с терроризмом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48DE9" w14:textId="07D4DDA2" w:rsidR="004A4E78" w:rsidRPr="00607DA3" w:rsidRDefault="004A4F87" w:rsidP="00270D46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23"/>
              </w:rPr>
              <w:t>Замест</w:t>
            </w:r>
            <w:r w:rsidR="00877DDB" w:rsidRPr="00607DA3">
              <w:rPr>
                <w:rStyle w:val="23"/>
              </w:rPr>
              <w:t>итель директора по ВР МКО «</w:t>
            </w:r>
            <w:r w:rsidR="00172767">
              <w:rPr>
                <w:rStyle w:val="23"/>
              </w:rPr>
              <w:t xml:space="preserve">Александрийская </w:t>
            </w:r>
            <w:r w:rsidRPr="00607DA3">
              <w:rPr>
                <w:rStyle w:val="23"/>
              </w:rPr>
              <w:t>СОШ».</w:t>
            </w:r>
          </w:p>
          <w:p w14:paraId="2F44E67B" w14:textId="77777777" w:rsidR="004A4E78" w:rsidRPr="00607DA3" w:rsidRDefault="004A4F87" w:rsidP="00270D46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23"/>
              </w:rPr>
              <w:t>Заведующая СДК; Участковый УУП ОМВД РФ по Кизлярскому району;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AD76D" w14:textId="77777777" w:rsidR="004A4E78" w:rsidRPr="00607DA3" w:rsidRDefault="00607DA3" w:rsidP="00270D46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722CD" w14:textId="77777777" w:rsidR="004A4E78" w:rsidRPr="00607DA3" w:rsidRDefault="00901274" w:rsidP="00901274">
            <w:pPr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EE0C5" w14:textId="77777777" w:rsidR="004A4E78" w:rsidRPr="00607DA3" w:rsidRDefault="004A4F87" w:rsidP="00270D46">
            <w:pPr>
              <w:pStyle w:val="6"/>
              <w:shd w:val="clear" w:color="auto" w:fill="auto"/>
              <w:spacing w:after="1380" w:line="220" w:lineRule="exact"/>
              <w:jc w:val="both"/>
            </w:pPr>
            <w:r w:rsidRPr="00607DA3">
              <w:rPr>
                <w:rStyle w:val="3"/>
              </w:rPr>
              <w:t>численность участников форума</w:t>
            </w:r>
          </w:p>
          <w:p w14:paraId="1441EA28" w14:textId="77777777" w:rsidR="004A4E78" w:rsidRPr="00607DA3" w:rsidRDefault="004A4F87" w:rsidP="00270D46">
            <w:pPr>
              <w:pStyle w:val="6"/>
              <w:shd w:val="clear" w:color="auto" w:fill="auto"/>
              <w:spacing w:before="1380" w:line="110" w:lineRule="exact"/>
            </w:pPr>
            <w:r w:rsidRPr="00607DA3">
              <w:rPr>
                <w:rStyle w:val="ArialNarrow55pt0pt"/>
              </w:rPr>
              <w:t>I</w:t>
            </w:r>
          </w:p>
        </w:tc>
      </w:tr>
    </w:tbl>
    <w:p w14:paraId="5E480816" w14:textId="77777777" w:rsidR="004A4E78" w:rsidRPr="00607DA3" w:rsidRDefault="004A4E78">
      <w:pPr>
        <w:rPr>
          <w:sz w:val="2"/>
          <w:szCs w:val="2"/>
        </w:rPr>
        <w:sectPr w:rsidR="004A4E78" w:rsidRPr="00607DA3" w:rsidSect="002952FB">
          <w:pgSz w:w="16838" w:h="11906" w:orient="landscape"/>
          <w:pgMar w:top="244" w:right="249" w:bottom="238" w:left="244" w:header="0" w:footer="6" w:gutter="0"/>
          <w:cols w:space="720"/>
          <w:noEndnote/>
          <w:docGrid w:linePitch="360"/>
        </w:sectPr>
      </w:pPr>
    </w:p>
    <w:tbl>
      <w:tblPr>
        <w:tblOverlap w:val="never"/>
        <w:tblW w:w="144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945"/>
        <w:gridCol w:w="2395"/>
        <w:gridCol w:w="1275"/>
        <w:gridCol w:w="1276"/>
        <w:gridCol w:w="4111"/>
      </w:tblGrid>
      <w:tr w:rsidR="004A4E78" w:rsidRPr="00607DA3" w14:paraId="7FEA9941" w14:textId="77777777" w:rsidTr="008A603C">
        <w:trPr>
          <w:trHeight w:hRule="exact" w:val="199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2942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20" w:lineRule="exact"/>
              <w:ind w:left="160"/>
              <w:jc w:val="left"/>
            </w:pPr>
            <w:r w:rsidRPr="00607DA3">
              <w:rPr>
                <w:rStyle w:val="3"/>
              </w:rPr>
              <w:lastRenderedPageBreak/>
              <w:t>9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A86B9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ind w:left="60"/>
              <w:jc w:val="left"/>
            </w:pPr>
            <w:r w:rsidRPr="00607DA3">
              <w:rPr>
                <w:rStyle w:val="3"/>
              </w:rPr>
              <w:t>Организация публичных выступлений в местных СМИ известных спортсменов (олимпийских чемпионов, чемпионов мира</w:t>
            </w:r>
            <w:r w:rsidR="00247D21" w:rsidRPr="00607DA3">
              <w:rPr>
                <w:rStyle w:val="3"/>
              </w:rPr>
              <w:t>, участников СВО</w:t>
            </w:r>
            <w:r w:rsidRPr="00607DA3">
              <w:rPr>
                <w:rStyle w:val="3"/>
              </w:rPr>
              <w:t xml:space="preserve"> и т.д.), лидеров общественного мнения среди молодежи с призывом отказаться от антисоциального поведения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F0E18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ind w:left="80"/>
              <w:jc w:val="left"/>
            </w:pPr>
            <w:r w:rsidRPr="00607DA3">
              <w:rPr>
                <w:rStyle w:val="3"/>
              </w:rPr>
              <w:t>Заведующая СДК;</w:t>
            </w:r>
          </w:p>
          <w:p w14:paraId="6D5F35A4" w14:textId="371623DF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ind w:left="80"/>
              <w:jc w:val="left"/>
            </w:pPr>
            <w:r w:rsidRPr="00607DA3">
              <w:rPr>
                <w:rStyle w:val="3"/>
              </w:rPr>
              <w:t xml:space="preserve">Глава МО </w:t>
            </w:r>
            <w:r w:rsidRPr="00607DA3">
              <w:rPr>
                <w:rStyle w:val="4"/>
              </w:rPr>
              <w:t xml:space="preserve">СП </w:t>
            </w:r>
            <w:r w:rsidR="0054292F" w:rsidRPr="00607DA3">
              <w:rPr>
                <w:rStyle w:val="3"/>
              </w:rPr>
              <w:t xml:space="preserve">«сельсовет </w:t>
            </w:r>
            <w:r w:rsidR="00172767">
              <w:rPr>
                <w:rStyle w:val="3"/>
              </w:rPr>
              <w:t>Александрийский</w:t>
            </w:r>
            <w:r w:rsidRPr="00607DA3">
              <w:rPr>
                <w:rStyle w:val="3"/>
              </w:rPr>
              <w:t>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9D6F3" w14:textId="77777777" w:rsidR="004A4E78" w:rsidRPr="00607DA3" w:rsidRDefault="00607DA3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2A94" w14:textId="77777777" w:rsidR="004A4E78" w:rsidRPr="00607DA3" w:rsidRDefault="00901274" w:rsidP="00901274">
            <w:pPr>
              <w:framePr w:w="15307" w:h="7229" w:wrap="around" w:vAnchor="page" w:hAnchor="page" w:x="1057" w:y="901"/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644CF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4" w:lineRule="exact"/>
              <w:jc w:val="both"/>
            </w:pPr>
            <w:r w:rsidRPr="00607DA3">
              <w:rPr>
                <w:rStyle w:val="3"/>
              </w:rPr>
              <w:t>количество просветительских мероприятий, направленных на профилактику идеологии терроризма в молодежной среде, ед.</w:t>
            </w:r>
          </w:p>
        </w:tc>
      </w:tr>
      <w:tr w:rsidR="004A4E78" w:rsidRPr="00607DA3" w14:paraId="7909A6BF" w14:textId="77777777" w:rsidTr="008A603C">
        <w:trPr>
          <w:trHeight w:hRule="exact" w:val="212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4D92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20" w:lineRule="exact"/>
              <w:ind w:left="160"/>
              <w:jc w:val="left"/>
            </w:pPr>
            <w:r w:rsidRPr="00607DA3">
              <w:rPr>
                <w:rStyle w:val="3"/>
              </w:rPr>
              <w:t>10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AB6BA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6" w:lineRule="exact"/>
              <w:ind w:left="60"/>
              <w:jc w:val="left"/>
            </w:pPr>
            <w:r w:rsidRPr="00607DA3">
              <w:rPr>
                <w:rStyle w:val="3"/>
              </w:rPr>
              <w:t>Использование средств наглядной агитации для размещения информации антитеррористической направленности (разработка и тиражирование материалов, плакатов.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0CB7F" w14:textId="30968CBA" w:rsidR="004A4E78" w:rsidRPr="00607DA3" w:rsidRDefault="0054292F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3"/>
              </w:rPr>
              <w:t>Глава МОСП «</w:t>
            </w:r>
            <w:proofErr w:type="gramStart"/>
            <w:r w:rsidRPr="00607DA3">
              <w:rPr>
                <w:rStyle w:val="3"/>
              </w:rPr>
              <w:t xml:space="preserve">сельсовет </w:t>
            </w:r>
            <w:r w:rsidR="00172767">
              <w:rPr>
                <w:rStyle w:val="3"/>
              </w:rPr>
              <w:t xml:space="preserve"> </w:t>
            </w:r>
            <w:r w:rsidR="00172767">
              <w:rPr>
                <w:rStyle w:val="3"/>
              </w:rPr>
              <w:t>Александрийский</w:t>
            </w:r>
            <w:proofErr w:type="gramEnd"/>
            <w:r w:rsidR="004A4F87" w:rsidRPr="00607DA3">
              <w:rPr>
                <w:rStyle w:val="3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B9D61" w14:textId="77777777" w:rsidR="004A4E78" w:rsidRPr="00607DA3" w:rsidRDefault="00607DA3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16EB4" w14:textId="77777777" w:rsidR="004A4E78" w:rsidRPr="00607DA3" w:rsidRDefault="00901274" w:rsidP="00901274">
            <w:pPr>
              <w:framePr w:w="15307" w:h="7229" w:wrap="around" w:vAnchor="page" w:hAnchor="page" w:x="1057" w:y="901"/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0A86A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6" w:lineRule="exact"/>
              <w:jc w:val="both"/>
            </w:pPr>
            <w:r w:rsidRPr="00607DA3">
              <w:rPr>
                <w:rStyle w:val="3"/>
              </w:rPr>
              <w:t>Увеличение охвата населения информацией антитеррористической направленности, формирование у населения неприятия экстремисткой идеологии, воспитание толерантного отношения к представителям других конфессий</w:t>
            </w:r>
          </w:p>
        </w:tc>
      </w:tr>
      <w:tr w:rsidR="004A4E78" w:rsidRPr="00607DA3" w14:paraId="248F6063" w14:textId="77777777" w:rsidTr="008A603C">
        <w:trPr>
          <w:trHeight w:hRule="exact" w:val="16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EEF17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20" w:lineRule="exact"/>
              <w:ind w:left="160"/>
              <w:jc w:val="left"/>
            </w:pPr>
            <w:r w:rsidRPr="00607DA3">
              <w:rPr>
                <w:rStyle w:val="23"/>
              </w:rPr>
              <w:t>11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70904" w14:textId="052F01E3" w:rsidR="004A4E78" w:rsidRPr="00607DA3" w:rsidRDefault="004A4F87" w:rsidP="00D91954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4" w:lineRule="exact"/>
              <w:ind w:left="60"/>
              <w:jc w:val="left"/>
            </w:pPr>
            <w:r w:rsidRPr="00607DA3">
              <w:rPr>
                <w:rStyle w:val="3"/>
              </w:rPr>
              <w:t xml:space="preserve">Цикл музыкальных </w:t>
            </w:r>
            <w:r w:rsidR="006167CB" w:rsidRPr="00607DA3">
              <w:rPr>
                <w:rStyle w:val="3"/>
              </w:rPr>
              <w:t>вокально хореографических</w:t>
            </w:r>
            <w:r w:rsidRPr="00607DA3">
              <w:rPr>
                <w:rStyle w:val="3"/>
              </w:rPr>
              <w:t xml:space="preserve"> </w:t>
            </w:r>
            <w:r w:rsidR="006167CB" w:rsidRPr="00607DA3">
              <w:rPr>
                <w:rStyle w:val="3"/>
              </w:rPr>
              <w:t>культурно-просветительских</w:t>
            </w:r>
            <w:r w:rsidRPr="00607DA3">
              <w:rPr>
                <w:rStyle w:val="3"/>
              </w:rPr>
              <w:t xml:space="preserve"> акций «</w:t>
            </w:r>
            <w:r w:rsidR="00D91954" w:rsidRPr="00607DA3">
              <w:rPr>
                <w:rStyle w:val="3"/>
              </w:rPr>
              <w:t xml:space="preserve">Сила искусства» </w:t>
            </w:r>
            <w:r w:rsidR="0054292F" w:rsidRPr="00607DA3">
              <w:rPr>
                <w:rStyle w:val="3"/>
              </w:rPr>
              <w:t>в МО СП «сельсовет</w:t>
            </w:r>
            <w:r w:rsidR="00172767">
              <w:rPr>
                <w:rStyle w:val="3"/>
              </w:rPr>
              <w:t xml:space="preserve"> </w:t>
            </w:r>
            <w:proofErr w:type="gramStart"/>
            <w:r w:rsidR="00172767">
              <w:rPr>
                <w:rStyle w:val="3"/>
              </w:rPr>
              <w:t>Александрийский</w:t>
            </w:r>
            <w:r w:rsidR="00172767" w:rsidRPr="00607DA3">
              <w:rPr>
                <w:rStyle w:val="3"/>
              </w:rPr>
              <w:t xml:space="preserve"> </w:t>
            </w:r>
            <w:r w:rsidR="0054292F" w:rsidRPr="00607DA3">
              <w:rPr>
                <w:rStyle w:val="3"/>
              </w:rPr>
              <w:t xml:space="preserve"> </w:t>
            </w:r>
            <w:r w:rsidRPr="00607DA3">
              <w:rPr>
                <w:rStyle w:val="3"/>
              </w:rPr>
              <w:t>»</w:t>
            </w:r>
            <w:proofErr w:type="gram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1B91E" w14:textId="09AF3FEA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Заведующая СДК; Заместитель директора по </w:t>
            </w:r>
            <w:r w:rsidRPr="00607DA3">
              <w:rPr>
                <w:rStyle w:val="23"/>
                <w:lang w:val="en-US" w:eastAsia="en-US" w:bidi="en-US"/>
              </w:rPr>
              <w:t>BP</w:t>
            </w:r>
            <w:r w:rsidRPr="00607DA3">
              <w:rPr>
                <w:rStyle w:val="23"/>
                <w:lang w:eastAsia="en-US" w:bidi="en-US"/>
              </w:rPr>
              <w:t xml:space="preserve"> </w:t>
            </w:r>
            <w:r w:rsidR="0054292F" w:rsidRPr="00607DA3">
              <w:rPr>
                <w:rStyle w:val="23"/>
              </w:rPr>
              <w:t>МКО «</w:t>
            </w:r>
            <w:r w:rsidR="00172767">
              <w:rPr>
                <w:rStyle w:val="23"/>
              </w:rPr>
              <w:t xml:space="preserve">Александрийская </w:t>
            </w:r>
            <w:r w:rsidRPr="00607DA3">
              <w:rPr>
                <w:rStyle w:val="23"/>
              </w:rPr>
              <w:t>СОШ».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79C80" w14:textId="77777777" w:rsidR="004A4E78" w:rsidRPr="00607DA3" w:rsidRDefault="00607DA3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BA3DA" w14:textId="77777777" w:rsidR="004A4E78" w:rsidRPr="00607DA3" w:rsidRDefault="00901274" w:rsidP="00901274">
            <w:pPr>
              <w:framePr w:w="15307" w:h="7229" w:wrap="around" w:vAnchor="page" w:hAnchor="page" w:x="1057" w:y="901"/>
              <w:jc w:val="center"/>
              <w:rPr>
                <w:sz w:val="10"/>
                <w:szCs w:val="10"/>
              </w:rPr>
            </w:pPr>
            <w:r w:rsidRPr="00901274">
              <w:rPr>
                <w:sz w:val="36"/>
                <w:szCs w:val="10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9DBBB" w14:textId="77777777" w:rsidR="004A4E78" w:rsidRPr="00607DA3" w:rsidRDefault="004A4F87" w:rsidP="008A603C">
            <w:pPr>
              <w:pStyle w:val="6"/>
              <w:framePr w:w="15307" w:h="7229" w:wrap="around" w:vAnchor="page" w:hAnchor="page" w:x="1057" w:y="901"/>
              <w:shd w:val="clear" w:color="auto" w:fill="auto"/>
              <w:spacing w:line="276" w:lineRule="exact"/>
              <w:jc w:val="both"/>
            </w:pPr>
            <w:r w:rsidRPr="00607DA3">
              <w:rPr>
                <w:rStyle w:val="3"/>
              </w:rPr>
              <w:t>количество несовершеннолетних, охваченных профилактикой, чел.</w:t>
            </w:r>
          </w:p>
        </w:tc>
      </w:tr>
    </w:tbl>
    <w:p w14:paraId="2B718C6F" w14:textId="77777777" w:rsidR="004A4E78" w:rsidRPr="00607DA3" w:rsidRDefault="004A4E78">
      <w:pPr>
        <w:rPr>
          <w:sz w:val="2"/>
          <w:szCs w:val="2"/>
        </w:rPr>
        <w:sectPr w:rsidR="004A4E78" w:rsidRPr="00607DA3" w:rsidSect="002952FB">
          <w:pgSz w:w="16838" w:h="11906" w:orient="landscape"/>
          <w:pgMar w:top="244" w:right="249" w:bottom="238" w:left="24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09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4789"/>
        <w:gridCol w:w="2435"/>
        <w:gridCol w:w="1246"/>
        <w:gridCol w:w="1275"/>
        <w:gridCol w:w="4395"/>
      </w:tblGrid>
      <w:tr w:rsidR="00607DA3" w:rsidRPr="00607DA3" w14:paraId="2C529E10" w14:textId="77777777" w:rsidTr="00AF5272">
        <w:trPr>
          <w:trHeight w:hRule="exact" w:val="19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54954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140"/>
              <w:jc w:val="left"/>
            </w:pPr>
            <w:r w:rsidRPr="00607DA3">
              <w:rPr>
                <w:rStyle w:val="23"/>
              </w:rPr>
              <w:lastRenderedPageBreak/>
              <w:t>12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EE89" w14:textId="77777777" w:rsidR="00607DA3" w:rsidRPr="00607DA3" w:rsidRDefault="00607DA3" w:rsidP="00607DA3">
            <w:pPr>
              <w:pStyle w:val="6"/>
              <w:shd w:val="clear" w:color="auto" w:fill="auto"/>
              <w:spacing w:line="278" w:lineRule="exact"/>
              <w:jc w:val="both"/>
            </w:pPr>
            <w:r w:rsidRPr="00607DA3">
              <w:rPr>
                <w:rStyle w:val="3"/>
              </w:rPr>
              <w:t>Фестиваль современного искусства «Молодежь против террора»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DE181" w14:textId="77777777" w:rsidR="00607DA3" w:rsidRPr="00607DA3" w:rsidRDefault="00607DA3" w:rsidP="00607DA3">
            <w:pPr>
              <w:pStyle w:val="6"/>
              <w:shd w:val="clear" w:color="auto" w:fill="auto"/>
              <w:spacing w:line="278" w:lineRule="exact"/>
              <w:ind w:left="80"/>
              <w:jc w:val="left"/>
            </w:pPr>
            <w:r w:rsidRPr="00607DA3">
              <w:rPr>
                <w:rStyle w:val="23"/>
              </w:rPr>
              <w:t>Заведующая СДК; Заместитель директора по ВР МКО СОШ»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0BC46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39BED" w14:textId="77777777" w:rsidR="00607DA3" w:rsidRPr="00607DA3" w:rsidRDefault="00607DA3" w:rsidP="00607DA3">
            <w:pPr>
              <w:rPr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1C36A" w14:textId="77777777" w:rsidR="00607DA3" w:rsidRPr="00607DA3" w:rsidRDefault="00607DA3" w:rsidP="00607DA3">
            <w:pPr>
              <w:pStyle w:val="6"/>
              <w:shd w:val="clear" w:color="auto" w:fill="auto"/>
              <w:spacing w:line="278" w:lineRule="exact"/>
              <w:jc w:val="both"/>
            </w:pPr>
            <w:r w:rsidRPr="00607DA3">
              <w:rPr>
                <w:rStyle w:val="3"/>
              </w:rPr>
              <w:t>количество молодежи, охваченной профилактической деятельностью, чел</w:t>
            </w:r>
          </w:p>
        </w:tc>
      </w:tr>
      <w:tr w:rsidR="00607DA3" w:rsidRPr="00607DA3" w14:paraId="1721E47D" w14:textId="77777777" w:rsidTr="00901274">
        <w:trPr>
          <w:trHeight w:hRule="exact" w:val="268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69C82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140"/>
              <w:jc w:val="left"/>
            </w:pPr>
            <w:r w:rsidRPr="00607DA3">
              <w:rPr>
                <w:rStyle w:val="3"/>
              </w:rPr>
              <w:t>13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191E" w14:textId="77777777" w:rsidR="00607DA3" w:rsidRPr="00607DA3" w:rsidRDefault="00607DA3" w:rsidP="00607DA3">
            <w:pPr>
              <w:pStyle w:val="6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>Турнир по вольной борьб</w:t>
            </w:r>
            <w:r>
              <w:rPr>
                <w:rStyle w:val="ad"/>
                <w:b w:val="0"/>
                <w:color w:val="333333"/>
              </w:rPr>
              <w:t xml:space="preserve">е </w:t>
            </w:r>
            <w:r w:rsidRPr="00607DA3">
              <w:rPr>
                <w:rStyle w:val="23"/>
              </w:rPr>
              <w:t>среди обучающихся общеобразовательных организаций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37156" w14:textId="60A16A79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23"/>
              </w:rPr>
              <w:t xml:space="preserve">Заместитель директора по ВР </w:t>
            </w:r>
            <w:proofErr w:type="gramStart"/>
            <w:r w:rsidRPr="00607DA3">
              <w:rPr>
                <w:rStyle w:val="23"/>
              </w:rPr>
              <w:t>МКО  СОШ</w:t>
            </w:r>
            <w:proofErr w:type="gramEnd"/>
          </w:p>
          <w:p w14:paraId="2C7FB720" w14:textId="2FA2BF50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23"/>
              </w:rPr>
              <w:t>Глава МО СП «</w:t>
            </w:r>
            <w:proofErr w:type="gramStart"/>
            <w:r w:rsidRPr="00607DA3">
              <w:rPr>
                <w:rStyle w:val="23"/>
              </w:rPr>
              <w:t xml:space="preserve">сельсовет </w:t>
            </w:r>
            <w:r w:rsidR="00172767">
              <w:rPr>
                <w:rStyle w:val="3"/>
              </w:rPr>
              <w:t xml:space="preserve"> </w:t>
            </w:r>
            <w:r w:rsidR="00172767">
              <w:rPr>
                <w:rStyle w:val="3"/>
              </w:rPr>
              <w:t>Александрийский</w:t>
            </w:r>
            <w:proofErr w:type="gramEnd"/>
            <w:r w:rsidR="00172767">
              <w:rPr>
                <w:rStyle w:val="3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1A05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1206" w14:textId="77777777" w:rsidR="00607DA3" w:rsidRPr="00607DA3" w:rsidRDefault="00607DA3" w:rsidP="00607DA3">
            <w:pPr>
              <w:rPr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052B6" w14:textId="77777777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3"/>
              </w:rPr>
              <w:t>число учащихся детских общественных организаций, чел.</w:t>
            </w:r>
          </w:p>
        </w:tc>
      </w:tr>
      <w:tr w:rsidR="00607DA3" w:rsidRPr="00607DA3" w14:paraId="0A44BA11" w14:textId="77777777" w:rsidTr="004C2085">
        <w:trPr>
          <w:trHeight w:hRule="exact" w:val="24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7571F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140"/>
              <w:jc w:val="left"/>
            </w:pPr>
            <w:r w:rsidRPr="00607DA3">
              <w:rPr>
                <w:rStyle w:val="3"/>
              </w:rPr>
              <w:t>14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5ED37" w14:textId="77777777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23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5696" w14:textId="132DCDF8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80"/>
              <w:jc w:val="left"/>
            </w:pPr>
            <w:r w:rsidRPr="00607DA3">
              <w:rPr>
                <w:rStyle w:val="4"/>
              </w:rPr>
              <w:t>Глава МО СП «</w:t>
            </w:r>
            <w:proofErr w:type="gramStart"/>
            <w:r w:rsidRPr="00607DA3">
              <w:rPr>
                <w:rStyle w:val="4"/>
              </w:rPr>
              <w:t>сельсовет</w:t>
            </w:r>
            <w:r w:rsidR="00172767">
              <w:rPr>
                <w:rStyle w:val="4"/>
              </w:rPr>
              <w:t xml:space="preserve"> </w:t>
            </w:r>
            <w:r w:rsidR="00172767">
              <w:rPr>
                <w:rStyle w:val="3"/>
              </w:rPr>
              <w:t xml:space="preserve"> </w:t>
            </w:r>
            <w:r w:rsidR="00172767">
              <w:rPr>
                <w:rStyle w:val="3"/>
              </w:rPr>
              <w:t>Александрийский</w:t>
            </w:r>
            <w:proofErr w:type="gramEnd"/>
            <w:r w:rsidR="00172767">
              <w:rPr>
                <w:rStyle w:val="3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78DA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14486" w14:textId="77777777" w:rsidR="00607DA3" w:rsidRPr="00607DA3" w:rsidRDefault="00607DA3" w:rsidP="00607DA3">
            <w:pPr>
              <w:rPr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E8FF0" w14:textId="5C1CFA08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3"/>
              </w:rPr>
              <w:t>Активизация информационно</w:t>
            </w:r>
            <w:r w:rsidR="00172767">
              <w:rPr>
                <w:rStyle w:val="3"/>
              </w:rPr>
              <w:t xml:space="preserve"> </w:t>
            </w:r>
            <w:r w:rsidRPr="00607DA3">
              <w:rPr>
                <w:rStyle w:val="3"/>
              </w:rPr>
              <w:softHyphen/>
              <w:t>разъяснительной работы среди родителей по проблемам противодействия экстремизму и терроризму</w:t>
            </w:r>
          </w:p>
        </w:tc>
      </w:tr>
      <w:tr w:rsidR="00607DA3" w:rsidRPr="00607DA3" w14:paraId="72B3A799" w14:textId="77777777" w:rsidTr="004C2085">
        <w:trPr>
          <w:trHeight w:hRule="exact" w:val="16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2C36B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140"/>
              <w:jc w:val="left"/>
            </w:pPr>
            <w:r w:rsidRPr="00607DA3">
              <w:rPr>
                <w:rStyle w:val="3"/>
              </w:rPr>
              <w:t>15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F9DE9" w14:textId="77777777" w:rsidR="00607DA3" w:rsidRPr="00607DA3" w:rsidRDefault="00607DA3" w:rsidP="00607DA3">
            <w:pPr>
              <w:pStyle w:val="6"/>
              <w:shd w:val="clear" w:color="auto" w:fill="auto"/>
              <w:spacing w:line="274" w:lineRule="exact"/>
              <w:jc w:val="both"/>
            </w:pPr>
            <w:r w:rsidRPr="00607DA3">
              <w:rPr>
                <w:rStyle w:val="23"/>
              </w:rPr>
              <w:t>Организация и проведение межрелигиозного молодежного форума по вопросам (проблемам) противодействия распространению идеологии терроризма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9DCC4" w14:textId="658F5D5E" w:rsidR="00607DA3" w:rsidRPr="00607DA3" w:rsidRDefault="00607DA3" w:rsidP="00607DA3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Заместитель директора по ВР </w:t>
            </w:r>
            <w:proofErr w:type="gramStart"/>
            <w:r w:rsidRPr="00607DA3">
              <w:rPr>
                <w:rStyle w:val="23"/>
              </w:rPr>
              <w:t>МКО  СОШ</w:t>
            </w:r>
            <w:proofErr w:type="gramEnd"/>
            <w:r w:rsidRPr="00607DA3">
              <w:rPr>
                <w:rStyle w:val="23"/>
              </w:rPr>
              <w:t>.</w:t>
            </w:r>
          </w:p>
          <w:p w14:paraId="68274556" w14:textId="0F2656FE" w:rsidR="00607DA3" w:rsidRPr="00607DA3" w:rsidRDefault="00607DA3" w:rsidP="00607DA3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Заведующая СДК; имам мечети </w:t>
            </w:r>
          </w:p>
          <w:p w14:paraId="459BD114" w14:textId="77777777" w:rsidR="00607DA3" w:rsidRPr="00607DA3" w:rsidRDefault="00607DA3" w:rsidP="00607DA3">
            <w:pPr>
              <w:pStyle w:val="6"/>
              <w:shd w:val="clear" w:color="auto" w:fill="auto"/>
              <w:spacing w:line="274" w:lineRule="exact"/>
              <w:ind w:left="80"/>
              <w:jc w:val="left"/>
            </w:pPr>
            <w:r w:rsidRPr="00607DA3">
              <w:rPr>
                <w:rStyle w:val="23"/>
              </w:rPr>
              <w:t>Депутат Собрания депутатов муниципального района «Кизлярский район»;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0C822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A67FD" w14:textId="77777777" w:rsidR="00607DA3" w:rsidRPr="00607DA3" w:rsidRDefault="00607DA3" w:rsidP="00607DA3">
            <w:pPr>
              <w:rPr>
                <w:sz w:val="10"/>
                <w:szCs w:val="1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321F" w14:textId="77777777" w:rsidR="00607DA3" w:rsidRPr="00607DA3" w:rsidRDefault="00607DA3" w:rsidP="00607DA3">
            <w:pPr>
              <w:pStyle w:val="6"/>
              <w:shd w:val="clear" w:color="auto" w:fill="auto"/>
              <w:spacing w:line="278" w:lineRule="exact"/>
              <w:jc w:val="both"/>
            </w:pPr>
            <w:r w:rsidRPr="00607DA3">
              <w:rPr>
                <w:rStyle w:val="3"/>
              </w:rPr>
              <w:t>количество принимающих участие молодежи, чел.</w:t>
            </w:r>
          </w:p>
        </w:tc>
      </w:tr>
      <w:tr w:rsidR="00607DA3" w:rsidRPr="00607DA3" w14:paraId="6F0DDD08" w14:textId="77777777" w:rsidTr="004C2085">
        <w:trPr>
          <w:trHeight w:hRule="exact" w:val="16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19EB3" w14:textId="77777777" w:rsidR="00607DA3" w:rsidRPr="00607DA3" w:rsidRDefault="00901274" w:rsidP="00607DA3">
            <w:pPr>
              <w:pStyle w:val="6"/>
              <w:shd w:val="clear" w:color="auto" w:fill="auto"/>
              <w:spacing w:line="220" w:lineRule="exact"/>
              <w:ind w:left="140"/>
              <w:jc w:val="left"/>
              <w:rPr>
                <w:rStyle w:val="3"/>
              </w:rPr>
            </w:pPr>
            <w:r>
              <w:rPr>
                <w:rStyle w:val="3"/>
              </w:rPr>
              <w:lastRenderedPageBreak/>
              <w:t>16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A23EA1" w14:textId="77777777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ind w:left="60"/>
              <w:jc w:val="left"/>
            </w:pPr>
            <w:r w:rsidRPr="00607DA3">
              <w:rPr>
                <w:rStyle w:val="23"/>
              </w:rPr>
              <w:t>Организация конкурса рисунков среди образовательных организаций.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954DE" w14:textId="47F6FF41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Заместитель директора по ВР </w:t>
            </w:r>
            <w:proofErr w:type="gramStart"/>
            <w:r w:rsidRPr="00607DA3">
              <w:rPr>
                <w:rStyle w:val="23"/>
              </w:rPr>
              <w:t>МКО  СОШ</w:t>
            </w:r>
            <w:proofErr w:type="gramEnd"/>
            <w:r w:rsidRPr="00607DA3">
              <w:rPr>
                <w:rStyle w:val="23"/>
              </w:rPr>
              <w:t>.</w:t>
            </w:r>
          </w:p>
          <w:p w14:paraId="0649B333" w14:textId="7F8AD3E9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ind w:left="80"/>
              <w:jc w:val="left"/>
            </w:pPr>
            <w:r w:rsidRPr="00607DA3">
              <w:rPr>
                <w:rStyle w:val="23"/>
              </w:rPr>
              <w:t xml:space="preserve">Заведующая МКДОУ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C6A3E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4A7A2" w14:textId="77777777" w:rsidR="00607DA3" w:rsidRPr="00607DA3" w:rsidRDefault="00607DA3" w:rsidP="00607DA3">
            <w:pPr>
              <w:pStyle w:val="6"/>
              <w:shd w:val="clear" w:color="auto" w:fill="auto"/>
              <w:spacing w:line="80" w:lineRule="exact"/>
              <w:jc w:val="left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ED43" w14:textId="77777777" w:rsidR="00607DA3" w:rsidRPr="00607DA3" w:rsidRDefault="00607DA3" w:rsidP="00607DA3">
            <w:pPr>
              <w:pStyle w:val="6"/>
              <w:shd w:val="clear" w:color="auto" w:fill="auto"/>
              <w:spacing w:line="276" w:lineRule="exact"/>
              <w:jc w:val="both"/>
            </w:pPr>
            <w:r w:rsidRPr="00607DA3">
              <w:rPr>
                <w:rStyle w:val="23"/>
              </w:rPr>
              <w:t>количество созданных и размещенных в сети Интернет информационных материалов, ед.</w:t>
            </w:r>
          </w:p>
        </w:tc>
      </w:tr>
      <w:tr w:rsidR="00607DA3" w:rsidRPr="00607DA3" w14:paraId="1CCF9BC3" w14:textId="77777777" w:rsidTr="004C2085">
        <w:trPr>
          <w:trHeight w:hRule="exact" w:val="164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576DE" w14:textId="77777777" w:rsidR="00607DA3" w:rsidRPr="00607DA3" w:rsidRDefault="00901274" w:rsidP="00607DA3">
            <w:pPr>
              <w:pStyle w:val="6"/>
              <w:shd w:val="clear" w:color="auto" w:fill="auto"/>
              <w:spacing w:line="220" w:lineRule="exact"/>
              <w:ind w:left="140"/>
              <w:jc w:val="left"/>
              <w:rPr>
                <w:rStyle w:val="3"/>
              </w:rPr>
            </w:pPr>
            <w:r>
              <w:rPr>
                <w:rStyle w:val="3"/>
              </w:rPr>
              <w:t>17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DD8F8" w14:textId="77777777" w:rsidR="00607DA3" w:rsidRPr="00607DA3" w:rsidRDefault="00607DA3" w:rsidP="00607DA3">
            <w:pPr>
              <w:pStyle w:val="6"/>
              <w:shd w:val="clear" w:color="auto" w:fill="auto"/>
              <w:tabs>
                <w:tab w:val="left" w:pos="2825"/>
              </w:tabs>
              <w:spacing w:line="274" w:lineRule="exact"/>
              <w:jc w:val="both"/>
            </w:pPr>
            <w:r w:rsidRPr="00607DA3">
              <w:rPr>
                <w:rStyle w:val="23"/>
              </w:rPr>
              <w:t xml:space="preserve">Проведение круглого стола по </w:t>
            </w:r>
            <w:r>
              <w:rPr>
                <w:rStyle w:val="1"/>
              </w:rPr>
              <w:t>проти</w:t>
            </w:r>
            <w:r w:rsidRPr="00607DA3">
              <w:rPr>
                <w:rStyle w:val="1"/>
              </w:rPr>
              <w:t>водействию идеологии</w:t>
            </w:r>
            <w:r>
              <w:t xml:space="preserve">   </w:t>
            </w:r>
            <w:r w:rsidRPr="00607DA3">
              <w:rPr>
                <w:rStyle w:val="1"/>
              </w:rPr>
              <w:t>терроризма в молодежной среде</w:t>
            </w:r>
          </w:p>
          <w:p w14:paraId="3D499663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60"/>
              <w:jc w:val="left"/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1CA3A" w14:textId="53207D5D" w:rsidR="00607DA3" w:rsidRPr="00607DA3" w:rsidRDefault="00607DA3" w:rsidP="00172767">
            <w:pPr>
              <w:pStyle w:val="6"/>
              <w:shd w:val="clear" w:color="auto" w:fill="auto"/>
              <w:spacing w:line="220" w:lineRule="exact"/>
              <w:ind w:left="80"/>
              <w:jc w:val="left"/>
            </w:pPr>
            <w:r w:rsidRPr="00607DA3">
              <w:rPr>
                <w:rStyle w:val="23"/>
              </w:rPr>
              <w:t xml:space="preserve">имам мечети </w:t>
            </w:r>
          </w:p>
          <w:p w14:paraId="1617F348" w14:textId="2E1AFB07" w:rsidR="00607DA3" w:rsidRPr="00607DA3" w:rsidRDefault="00607DA3" w:rsidP="00607DA3">
            <w:pPr>
              <w:pStyle w:val="6"/>
              <w:shd w:val="clear" w:color="auto" w:fill="auto"/>
              <w:jc w:val="left"/>
            </w:pPr>
          </w:p>
          <w:p w14:paraId="2FDCCD53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ind w:left="80"/>
              <w:jc w:val="left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DBD86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>
              <w:rPr>
                <w:rStyle w:val="3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C8563" w14:textId="77777777" w:rsidR="00607DA3" w:rsidRPr="00607DA3" w:rsidRDefault="00607DA3" w:rsidP="00607DA3">
            <w:pPr>
              <w:pStyle w:val="6"/>
              <w:shd w:val="clear" w:color="auto" w:fill="auto"/>
              <w:spacing w:line="220" w:lineRule="exact"/>
              <w:jc w:val="center"/>
            </w:pPr>
            <w:r w:rsidRPr="00607DA3">
              <w:rPr>
                <w:rStyle w:val="3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5FA48" w14:textId="77777777" w:rsidR="00607DA3" w:rsidRDefault="00607DA3" w:rsidP="00607DA3">
            <w:pPr>
              <w:pStyle w:val="6"/>
              <w:shd w:val="clear" w:color="auto" w:fill="auto"/>
              <w:spacing w:line="220" w:lineRule="exact"/>
              <w:jc w:val="both"/>
            </w:pPr>
            <w:r w:rsidRPr="00607DA3">
              <w:rPr>
                <w:rStyle w:val="23"/>
              </w:rPr>
              <w:t>количество мероприятий, ед.</w:t>
            </w:r>
          </w:p>
        </w:tc>
      </w:tr>
    </w:tbl>
    <w:p w14:paraId="63974820" w14:textId="77777777" w:rsidR="00607DA3" w:rsidRDefault="00607DA3">
      <w:pPr>
        <w:rPr>
          <w:sz w:val="2"/>
          <w:szCs w:val="2"/>
        </w:rPr>
      </w:pPr>
    </w:p>
    <w:p w14:paraId="3DB6EDFC" w14:textId="77777777" w:rsidR="00607DA3" w:rsidRPr="00607DA3" w:rsidRDefault="00607DA3" w:rsidP="00607DA3">
      <w:pPr>
        <w:rPr>
          <w:sz w:val="2"/>
          <w:szCs w:val="2"/>
        </w:rPr>
      </w:pPr>
    </w:p>
    <w:p w14:paraId="2DD4A7C7" w14:textId="77777777" w:rsidR="00607DA3" w:rsidRPr="00607DA3" w:rsidRDefault="00607DA3" w:rsidP="00607DA3">
      <w:pPr>
        <w:rPr>
          <w:sz w:val="2"/>
          <w:szCs w:val="2"/>
        </w:rPr>
      </w:pPr>
    </w:p>
    <w:p w14:paraId="52353EDB" w14:textId="77777777" w:rsidR="00607DA3" w:rsidRPr="00607DA3" w:rsidRDefault="00607DA3" w:rsidP="00607DA3">
      <w:pPr>
        <w:rPr>
          <w:sz w:val="2"/>
          <w:szCs w:val="2"/>
        </w:rPr>
      </w:pPr>
    </w:p>
    <w:p w14:paraId="5FB92EEC" w14:textId="77777777" w:rsidR="00607DA3" w:rsidRPr="00607DA3" w:rsidRDefault="00607DA3" w:rsidP="00607DA3">
      <w:pPr>
        <w:rPr>
          <w:sz w:val="2"/>
          <w:szCs w:val="2"/>
        </w:rPr>
      </w:pPr>
    </w:p>
    <w:p w14:paraId="5E4A0BFE" w14:textId="77777777" w:rsidR="00607DA3" w:rsidRPr="00607DA3" w:rsidRDefault="00607DA3" w:rsidP="00607DA3">
      <w:pPr>
        <w:rPr>
          <w:sz w:val="2"/>
          <w:szCs w:val="2"/>
        </w:rPr>
      </w:pPr>
    </w:p>
    <w:p w14:paraId="59BAFD91" w14:textId="77777777" w:rsidR="00607DA3" w:rsidRPr="00607DA3" w:rsidRDefault="00607DA3" w:rsidP="00607DA3">
      <w:pPr>
        <w:rPr>
          <w:sz w:val="2"/>
          <w:szCs w:val="2"/>
        </w:rPr>
      </w:pPr>
    </w:p>
    <w:p w14:paraId="759E8BE6" w14:textId="77777777" w:rsidR="00607DA3" w:rsidRPr="00607DA3" w:rsidRDefault="00607DA3" w:rsidP="00607DA3">
      <w:pPr>
        <w:rPr>
          <w:sz w:val="2"/>
          <w:szCs w:val="2"/>
        </w:rPr>
      </w:pPr>
    </w:p>
    <w:p w14:paraId="5E69E9CB" w14:textId="77777777" w:rsidR="00607DA3" w:rsidRPr="00607DA3" w:rsidRDefault="00607DA3" w:rsidP="00607DA3">
      <w:pPr>
        <w:rPr>
          <w:sz w:val="2"/>
          <w:szCs w:val="2"/>
        </w:rPr>
      </w:pPr>
    </w:p>
    <w:p w14:paraId="203AF8AD" w14:textId="77777777" w:rsidR="00607DA3" w:rsidRPr="00607DA3" w:rsidRDefault="00607DA3" w:rsidP="00607DA3">
      <w:pPr>
        <w:rPr>
          <w:sz w:val="2"/>
          <w:szCs w:val="2"/>
        </w:rPr>
      </w:pPr>
    </w:p>
    <w:p w14:paraId="1162B5DB" w14:textId="77777777" w:rsidR="00607DA3" w:rsidRPr="00607DA3" w:rsidRDefault="00607DA3" w:rsidP="00607DA3">
      <w:pPr>
        <w:rPr>
          <w:sz w:val="2"/>
          <w:szCs w:val="2"/>
        </w:rPr>
      </w:pPr>
    </w:p>
    <w:p w14:paraId="12E73E18" w14:textId="77777777" w:rsidR="00607DA3" w:rsidRPr="00607DA3" w:rsidRDefault="00607DA3" w:rsidP="00607DA3">
      <w:pPr>
        <w:rPr>
          <w:sz w:val="2"/>
          <w:szCs w:val="2"/>
        </w:rPr>
      </w:pPr>
    </w:p>
    <w:p w14:paraId="4C45E6A6" w14:textId="77777777" w:rsidR="00607DA3" w:rsidRPr="00607DA3" w:rsidRDefault="00607DA3" w:rsidP="00607DA3">
      <w:pPr>
        <w:rPr>
          <w:sz w:val="2"/>
          <w:szCs w:val="2"/>
        </w:rPr>
      </w:pPr>
    </w:p>
    <w:p w14:paraId="30AE5688" w14:textId="77777777" w:rsidR="00607DA3" w:rsidRPr="00607DA3" w:rsidRDefault="00607DA3" w:rsidP="00607DA3">
      <w:pPr>
        <w:rPr>
          <w:sz w:val="2"/>
          <w:szCs w:val="2"/>
        </w:rPr>
      </w:pPr>
    </w:p>
    <w:p w14:paraId="2B3A6C49" w14:textId="77777777" w:rsidR="00607DA3" w:rsidRPr="00607DA3" w:rsidRDefault="00607DA3" w:rsidP="00607DA3">
      <w:pPr>
        <w:rPr>
          <w:sz w:val="2"/>
          <w:szCs w:val="2"/>
        </w:rPr>
      </w:pPr>
    </w:p>
    <w:p w14:paraId="7B58EDEE" w14:textId="77777777" w:rsidR="00607DA3" w:rsidRPr="00607DA3" w:rsidRDefault="00607DA3" w:rsidP="00607DA3">
      <w:pPr>
        <w:rPr>
          <w:sz w:val="2"/>
          <w:szCs w:val="2"/>
        </w:rPr>
      </w:pPr>
    </w:p>
    <w:p w14:paraId="1DACB342" w14:textId="77777777" w:rsidR="00607DA3" w:rsidRPr="00607DA3" w:rsidRDefault="00607DA3" w:rsidP="00607DA3">
      <w:pPr>
        <w:rPr>
          <w:sz w:val="2"/>
          <w:szCs w:val="2"/>
        </w:rPr>
      </w:pPr>
    </w:p>
    <w:p w14:paraId="05659EC2" w14:textId="77777777" w:rsidR="00607DA3" w:rsidRPr="00607DA3" w:rsidRDefault="00607DA3" w:rsidP="00607DA3">
      <w:pPr>
        <w:rPr>
          <w:sz w:val="2"/>
          <w:szCs w:val="2"/>
        </w:rPr>
      </w:pPr>
    </w:p>
    <w:p w14:paraId="2688194C" w14:textId="77777777" w:rsidR="00607DA3" w:rsidRPr="00607DA3" w:rsidRDefault="00607DA3" w:rsidP="00607DA3">
      <w:pPr>
        <w:rPr>
          <w:sz w:val="2"/>
          <w:szCs w:val="2"/>
        </w:rPr>
      </w:pPr>
    </w:p>
    <w:p w14:paraId="4E3F4184" w14:textId="77777777" w:rsidR="00607DA3" w:rsidRPr="00607DA3" w:rsidRDefault="00607DA3" w:rsidP="00607DA3">
      <w:pPr>
        <w:rPr>
          <w:sz w:val="2"/>
          <w:szCs w:val="2"/>
        </w:rPr>
      </w:pPr>
    </w:p>
    <w:p w14:paraId="6BC134AD" w14:textId="77777777" w:rsidR="00607DA3" w:rsidRPr="00607DA3" w:rsidRDefault="00607DA3" w:rsidP="00607DA3">
      <w:pPr>
        <w:rPr>
          <w:sz w:val="2"/>
          <w:szCs w:val="2"/>
        </w:rPr>
      </w:pPr>
    </w:p>
    <w:p w14:paraId="6E0EB4E0" w14:textId="77777777" w:rsidR="00607DA3" w:rsidRPr="00607DA3" w:rsidRDefault="00607DA3" w:rsidP="00607DA3">
      <w:pPr>
        <w:rPr>
          <w:sz w:val="2"/>
          <w:szCs w:val="2"/>
        </w:rPr>
      </w:pPr>
    </w:p>
    <w:p w14:paraId="453DE219" w14:textId="77777777" w:rsidR="00607DA3" w:rsidRPr="00607DA3" w:rsidRDefault="00607DA3" w:rsidP="00607DA3">
      <w:pPr>
        <w:rPr>
          <w:sz w:val="2"/>
          <w:szCs w:val="2"/>
        </w:rPr>
      </w:pPr>
    </w:p>
    <w:p w14:paraId="7217A222" w14:textId="77777777" w:rsidR="00607DA3" w:rsidRPr="00607DA3" w:rsidRDefault="00607DA3" w:rsidP="00607DA3">
      <w:pPr>
        <w:rPr>
          <w:sz w:val="2"/>
          <w:szCs w:val="2"/>
        </w:rPr>
      </w:pPr>
    </w:p>
    <w:p w14:paraId="0FB3F661" w14:textId="77777777" w:rsidR="00607DA3" w:rsidRPr="00607DA3" w:rsidRDefault="00607DA3" w:rsidP="00607DA3">
      <w:pPr>
        <w:rPr>
          <w:sz w:val="2"/>
          <w:szCs w:val="2"/>
        </w:rPr>
      </w:pPr>
    </w:p>
    <w:p w14:paraId="05FF9CD1" w14:textId="77777777" w:rsidR="00607DA3" w:rsidRPr="00607DA3" w:rsidRDefault="00607DA3" w:rsidP="00607DA3">
      <w:pPr>
        <w:rPr>
          <w:sz w:val="2"/>
          <w:szCs w:val="2"/>
        </w:rPr>
      </w:pPr>
    </w:p>
    <w:p w14:paraId="3A2FAC88" w14:textId="77777777" w:rsidR="00607DA3" w:rsidRPr="00607DA3" w:rsidRDefault="00607DA3" w:rsidP="00607DA3">
      <w:pPr>
        <w:rPr>
          <w:sz w:val="2"/>
          <w:szCs w:val="2"/>
        </w:rPr>
      </w:pPr>
    </w:p>
    <w:p w14:paraId="51FAB67F" w14:textId="77777777" w:rsidR="00607DA3" w:rsidRPr="00607DA3" w:rsidRDefault="00607DA3" w:rsidP="00607DA3">
      <w:pPr>
        <w:rPr>
          <w:sz w:val="2"/>
          <w:szCs w:val="2"/>
        </w:rPr>
      </w:pPr>
    </w:p>
    <w:p w14:paraId="1A37FEDB" w14:textId="77777777" w:rsidR="00607DA3" w:rsidRPr="00607DA3" w:rsidRDefault="00607DA3" w:rsidP="00607DA3">
      <w:pPr>
        <w:rPr>
          <w:sz w:val="2"/>
          <w:szCs w:val="2"/>
        </w:rPr>
      </w:pPr>
    </w:p>
    <w:p w14:paraId="7138CD6E" w14:textId="77777777" w:rsidR="00607DA3" w:rsidRPr="00607DA3" w:rsidRDefault="00607DA3" w:rsidP="00607DA3">
      <w:pPr>
        <w:rPr>
          <w:sz w:val="2"/>
          <w:szCs w:val="2"/>
        </w:rPr>
      </w:pPr>
    </w:p>
    <w:p w14:paraId="2B2DE5CE" w14:textId="77777777" w:rsidR="00607DA3" w:rsidRPr="00607DA3" w:rsidRDefault="00607DA3" w:rsidP="00607DA3">
      <w:pPr>
        <w:rPr>
          <w:sz w:val="2"/>
          <w:szCs w:val="2"/>
        </w:rPr>
      </w:pPr>
    </w:p>
    <w:p w14:paraId="1AD5D898" w14:textId="77777777" w:rsidR="00607DA3" w:rsidRPr="00607DA3" w:rsidRDefault="00607DA3" w:rsidP="00607DA3">
      <w:pPr>
        <w:rPr>
          <w:sz w:val="2"/>
          <w:szCs w:val="2"/>
        </w:rPr>
      </w:pPr>
    </w:p>
    <w:p w14:paraId="18E30102" w14:textId="77777777" w:rsidR="00607DA3" w:rsidRPr="00607DA3" w:rsidRDefault="00607DA3" w:rsidP="00607DA3">
      <w:pPr>
        <w:rPr>
          <w:sz w:val="2"/>
          <w:szCs w:val="2"/>
        </w:rPr>
      </w:pPr>
    </w:p>
    <w:p w14:paraId="57AA6FA2" w14:textId="77777777" w:rsidR="00607DA3" w:rsidRPr="00607DA3" w:rsidRDefault="00607DA3" w:rsidP="00607DA3">
      <w:pPr>
        <w:rPr>
          <w:sz w:val="2"/>
          <w:szCs w:val="2"/>
        </w:rPr>
      </w:pPr>
    </w:p>
    <w:p w14:paraId="408985C0" w14:textId="77777777" w:rsidR="00607DA3" w:rsidRPr="00607DA3" w:rsidRDefault="00607DA3" w:rsidP="00607DA3">
      <w:pPr>
        <w:rPr>
          <w:sz w:val="2"/>
          <w:szCs w:val="2"/>
        </w:rPr>
      </w:pPr>
    </w:p>
    <w:p w14:paraId="76DCDFCD" w14:textId="77777777" w:rsidR="00607DA3" w:rsidRPr="00607DA3" w:rsidRDefault="00607DA3" w:rsidP="00607DA3">
      <w:pPr>
        <w:rPr>
          <w:sz w:val="2"/>
          <w:szCs w:val="2"/>
        </w:rPr>
      </w:pPr>
    </w:p>
    <w:p w14:paraId="1282BF80" w14:textId="77777777" w:rsidR="00607DA3" w:rsidRPr="00607DA3" w:rsidRDefault="00607DA3" w:rsidP="00607DA3">
      <w:pPr>
        <w:rPr>
          <w:sz w:val="2"/>
          <w:szCs w:val="2"/>
        </w:rPr>
      </w:pPr>
    </w:p>
    <w:p w14:paraId="3CF94713" w14:textId="77777777" w:rsidR="00607DA3" w:rsidRPr="00607DA3" w:rsidRDefault="00607DA3" w:rsidP="00607DA3">
      <w:pPr>
        <w:rPr>
          <w:sz w:val="2"/>
          <w:szCs w:val="2"/>
        </w:rPr>
      </w:pPr>
    </w:p>
    <w:p w14:paraId="422878DF" w14:textId="77777777" w:rsidR="00607DA3" w:rsidRPr="00607DA3" w:rsidRDefault="00607DA3" w:rsidP="00607DA3">
      <w:pPr>
        <w:rPr>
          <w:sz w:val="2"/>
          <w:szCs w:val="2"/>
        </w:rPr>
      </w:pPr>
    </w:p>
    <w:p w14:paraId="25B1DC1A" w14:textId="77777777" w:rsidR="00607DA3" w:rsidRPr="00607DA3" w:rsidRDefault="00607DA3" w:rsidP="00607DA3">
      <w:pPr>
        <w:rPr>
          <w:sz w:val="2"/>
          <w:szCs w:val="2"/>
        </w:rPr>
      </w:pPr>
    </w:p>
    <w:p w14:paraId="3355AA29" w14:textId="77777777" w:rsidR="00607DA3" w:rsidRPr="00607DA3" w:rsidRDefault="00607DA3" w:rsidP="00607DA3">
      <w:pPr>
        <w:rPr>
          <w:sz w:val="2"/>
          <w:szCs w:val="2"/>
        </w:rPr>
      </w:pPr>
    </w:p>
    <w:p w14:paraId="786DC321" w14:textId="77777777" w:rsidR="00607DA3" w:rsidRPr="00607DA3" w:rsidRDefault="00607DA3" w:rsidP="00607DA3">
      <w:pPr>
        <w:rPr>
          <w:sz w:val="2"/>
          <w:szCs w:val="2"/>
        </w:rPr>
      </w:pPr>
    </w:p>
    <w:p w14:paraId="25E3B9D5" w14:textId="77777777" w:rsidR="00607DA3" w:rsidRPr="00607DA3" w:rsidRDefault="00607DA3" w:rsidP="00607DA3">
      <w:pPr>
        <w:rPr>
          <w:sz w:val="2"/>
          <w:szCs w:val="2"/>
        </w:rPr>
      </w:pPr>
    </w:p>
    <w:p w14:paraId="2C5CE923" w14:textId="77777777" w:rsidR="00607DA3" w:rsidRPr="00607DA3" w:rsidRDefault="00607DA3" w:rsidP="00607DA3">
      <w:pPr>
        <w:rPr>
          <w:sz w:val="2"/>
          <w:szCs w:val="2"/>
        </w:rPr>
      </w:pPr>
    </w:p>
    <w:p w14:paraId="0368A582" w14:textId="77777777" w:rsidR="00607DA3" w:rsidRPr="00607DA3" w:rsidRDefault="00607DA3" w:rsidP="00607DA3">
      <w:pPr>
        <w:rPr>
          <w:sz w:val="2"/>
          <w:szCs w:val="2"/>
        </w:rPr>
      </w:pPr>
    </w:p>
    <w:p w14:paraId="60A20BC5" w14:textId="77777777" w:rsidR="00607DA3" w:rsidRPr="00607DA3" w:rsidRDefault="00607DA3" w:rsidP="00607DA3">
      <w:pPr>
        <w:rPr>
          <w:sz w:val="2"/>
          <w:szCs w:val="2"/>
        </w:rPr>
      </w:pPr>
    </w:p>
    <w:p w14:paraId="43AA7077" w14:textId="77777777" w:rsidR="00607DA3" w:rsidRPr="00607DA3" w:rsidRDefault="00607DA3" w:rsidP="00607DA3">
      <w:pPr>
        <w:rPr>
          <w:sz w:val="2"/>
          <w:szCs w:val="2"/>
        </w:rPr>
      </w:pPr>
    </w:p>
    <w:p w14:paraId="7CA94E48" w14:textId="77777777" w:rsidR="00607DA3" w:rsidRPr="00607DA3" w:rsidRDefault="00607DA3" w:rsidP="00607DA3">
      <w:pPr>
        <w:rPr>
          <w:sz w:val="2"/>
          <w:szCs w:val="2"/>
        </w:rPr>
      </w:pPr>
    </w:p>
    <w:p w14:paraId="062D242F" w14:textId="77777777" w:rsidR="00607DA3" w:rsidRPr="00607DA3" w:rsidRDefault="00607DA3" w:rsidP="00607DA3">
      <w:pPr>
        <w:rPr>
          <w:sz w:val="2"/>
          <w:szCs w:val="2"/>
        </w:rPr>
      </w:pPr>
    </w:p>
    <w:p w14:paraId="0CD1D4A7" w14:textId="77777777" w:rsidR="00607DA3" w:rsidRPr="00607DA3" w:rsidRDefault="00607DA3" w:rsidP="00607DA3">
      <w:pPr>
        <w:rPr>
          <w:sz w:val="2"/>
          <w:szCs w:val="2"/>
        </w:rPr>
      </w:pPr>
    </w:p>
    <w:p w14:paraId="68D7B945" w14:textId="77777777" w:rsidR="00607DA3" w:rsidRPr="00607DA3" w:rsidRDefault="00607DA3" w:rsidP="00607DA3">
      <w:pPr>
        <w:rPr>
          <w:sz w:val="2"/>
          <w:szCs w:val="2"/>
        </w:rPr>
      </w:pPr>
    </w:p>
    <w:p w14:paraId="36EB8B85" w14:textId="77777777" w:rsidR="00607DA3" w:rsidRPr="00607DA3" w:rsidRDefault="00607DA3" w:rsidP="00607DA3">
      <w:pPr>
        <w:rPr>
          <w:sz w:val="2"/>
          <w:szCs w:val="2"/>
        </w:rPr>
      </w:pPr>
    </w:p>
    <w:p w14:paraId="05544609" w14:textId="77777777" w:rsidR="00607DA3" w:rsidRPr="00607DA3" w:rsidRDefault="00607DA3" w:rsidP="00607DA3">
      <w:pPr>
        <w:rPr>
          <w:sz w:val="2"/>
          <w:szCs w:val="2"/>
        </w:rPr>
      </w:pPr>
    </w:p>
    <w:p w14:paraId="0D0F7D25" w14:textId="77777777" w:rsidR="00607DA3" w:rsidRPr="00607DA3" w:rsidRDefault="00607DA3" w:rsidP="00607DA3">
      <w:pPr>
        <w:rPr>
          <w:sz w:val="2"/>
          <w:szCs w:val="2"/>
        </w:rPr>
      </w:pPr>
    </w:p>
    <w:p w14:paraId="2640BEEC" w14:textId="77777777" w:rsidR="00607DA3" w:rsidRPr="00607DA3" w:rsidRDefault="00607DA3" w:rsidP="00607DA3">
      <w:pPr>
        <w:rPr>
          <w:sz w:val="2"/>
          <w:szCs w:val="2"/>
        </w:rPr>
      </w:pPr>
    </w:p>
    <w:p w14:paraId="1CE92C58" w14:textId="77777777" w:rsidR="00607DA3" w:rsidRPr="00607DA3" w:rsidRDefault="00607DA3" w:rsidP="00607DA3">
      <w:pPr>
        <w:rPr>
          <w:sz w:val="2"/>
          <w:szCs w:val="2"/>
        </w:rPr>
      </w:pPr>
    </w:p>
    <w:p w14:paraId="3856DFD2" w14:textId="77777777" w:rsidR="00607DA3" w:rsidRPr="00607DA3" w:rsidRDefault="00607DA3" w:rsidP="00607DA3">
      <w:pPr>
        <w:rPr>
          <w:sz w:val="2"/>
          <w:szCs w:val="2"/>
        </w:rPr>
      </w:pPr>
    </w:p>
    <w:p w14:paraId="77D54970" w14:textId="77777777" w:rsidR="00607DA3" w:rsidRPr="00607DA3" w:rsidRDefault="00607DA3" w:rsidP="00607DA3">
      <w:pPr>
        <w:rPr>
          <w:sz w:val="2"/>
          <w:szCs w:val="2"/>
        </w:rPr>
      </w:pPr>
    </w:p>
    <w:p w14:paraId="4C6F38D6" w14:textId="77777777" w:rsidR="00607DA3" w:rsidRPr="00607DA3" w:rsidRDefault="00607DA3" w:rsidP="00607DA3">
      <w:pPr>
        <w:rPr>
          <w:sz w:val="2"/>
          <w:szCs w:val="2"/>
        </w:rPr>
      </w:pPr>
    </w:p>
    <w:p w14:paraId="61E439FD" w14:textId="77777777" w:rsidR="00607DA3" w:rsidRPr="00607DA3" w:rsidRDefault="00607DA3" w:rsidP="00607DA3">
      <w:pPr>
        <w:rPr>
          <w:sz w:val="2"/>
          <w:szCs w:val="2"/>
        </w:rPr>
      </w:pPr>
    </w:p>
    <w:p w14:paraId="0B918D5C" w14:textId="77777777" w:rsidR="00607DA3" w:rsidRPr="00607DA3" w:rsidRDefault="00607DA3" w:rsidP="00607DA3">
      <w:pPr>
        <w:rPr>
          <w:sz w:val="2"/>
          <w:szCs w:val="2"/>
        </w:rPr>
      </w:pPr>
    </w:p>
    <w:p w14:paraId="69E8ABDB" w14:textId="77777777" w:rsidR="00607DA3" w:rsidRPr="00607DA3" w:rsidRDefault="00607DA3" w:rsidP="00607DA3">
      <w:pPr>
        <w:rPr>
          <w:sz w:val="2"/>
          <w:szCs w:val="2"/>
        </w:rPr>
      </w:pPr>
    </w:p>
    <w:p w14:paraId="1E15DB8F" w14:textId="77777777" w:rsidR="00607DA3" w:rsidRPr="00607DA3" w:rsidRDefault="00607DA3" w:rsidP="00607DA3">
      <w:pPr>
        <w:rPr>
          <w:sz w:val="2"/>
          <w:szCs w:val="2"/>
        </w:rPr>
      </w:pPr>
    </w:p>
    <w:p w14:paraId="4794BF1C" w14:textId="77777777" w:rsidR="00607DA3" w:rsidRPr="00607DA3" w:rsidRDefault="00607DA3" w:rsidP="00607DA3">
      <w:pPr>
        <w:rPr>
          <w:sz w:val="2"/>
          <w:szCs w:val="2"/>
        </w:rPr>
      </w:pPr>
    </w:p>
    <w:p w14:paraId="30747DEC" w14:textId="77777777" w:rsidR="00607DA3" w:rsidRPr="00607DA3" w:rsidRDefault="00607DA3" w:rsidP="00607DA3">
      <w:pPr>
        <w:rPr>
          <w:sz w:val="2"/>
          <w:szCs w:val="2"/>
        </w:rPr>
      </w:pPr>
    </w:p>
    <w:p w14:paraId="000F9E08" w14:textId="77777777" w:rsidR="00607DA3" w:rsidRPr="00607DA3" w:rsidRDefault="00607DA3" w:rsidP="00607DA3">
      <w:pPr>
        <w:rPr>
          <w:sz w:val="2"/>
          <w:szCs w:val="2"/>
        </w:rPr>
      </w:pPr>
    </w:p>
    <w:p w14:paraId="722E3D78" w14:textId="77777777" w:rsidR="00607DA3" w:rsidRPr="00607DA3" w:rsidRDefault="00607DA3" w:rsidP="00607DA3">
      <w:pPr>
        <w:rPr>
          <w:sz w:val="2"/>
          <w:szCs w:val="2"/>
        </w:rPr>
      </w:pPr>
    </w:p>
    <w:p w14:paraId="72F91702" w14:textId="77777777" w:rsidR="00607DA3" w:rsidRPr="00607DA3" w:rsidRDefault="00607DA3" w:rsidP="00607DA3">
      <w:pPr>
        <w:rPr>
          <w:sz w:val="2"/>
          <w:szCs w:val="2"/>
        </w:rPr>
      </w:pPr>
    </w:p>
    <w:p w14:paraId="58F49D4A" w14:textId="77777777" w:rsidR="00607DA3" w:rsidRPr="00607DA3" w:rsidRDefault="00607DA3" w:rsidP="00607DA3">
      <w:pPr>
        <w:rPr>
          <w:sz w:val="2"/>
          <w:szCs w:val="2"/>
        </w:rPr>
      </w:pPr>
    </w:p>
    <w:p w14:paraId="3B42F993" w14:textId="77777777" w:rsidR="00607DA3" w:rsidRPr="00607DA3" w:rsidRDefault="00607DA3" w:rsidP="00607DA3">
      <w:pPr>
        <w:rPr>
          <w:sz w:val="2"/>
          <w:szCs w:val="2"/>
        </w:rPr>
      </w:pPr>
    </w:p>
    <w:p w14:paraId="136D4024" w14:textId="77777777" w:rsidR="00607DA3" w:rsidRPr="00607DA3" w:rsidRDefault="00607DA3" w:rsidP="00607DA3">
      <w:pPr>
        <w:rPr>
          <w:sz w:val="2"/>
          <w:szCs w:val="2"/>
        </w:rPr>
      </w:pPr>
    </w:p>
    <w:p w14:paraId="61426058" w14:textId="77777777" w:rsidR="00607DA3" w:rsidRPr="00607DA3" w:rsidRDefault="00607DA3" w:rsidP="00607DA3">
      <w:pPr>
        <w:rPr>
          <w:sz w:val="2"/>
          <w:szCs w:val="2"/>
        </w:rPr>
      </w:pPr>
    </w:p>
    <w:p w14:paraId="4A7703CF" w14:textId="77777777" w:rsidR="00607DA3" w:rsidRPr="00607DA3" w:rsidRDefault="00607DA3" w:rsidP="00607DA3">
      <w:pPr>
        <w:rPr>
          <w:sz w:val="2"/>
          <w:szCs w:val="2"/>
        </w:rPr>
      </w:pPr>
    </w:p>
    <w:p w14:paraId="52D9EEFF" w14:textId="77777777" w:rsidR="00607DA3" w:rsidRPr="00607DA3" w:rsidRDefault="00607DA3" w:rsidP="00607DA3">
      <w:pPr>
        <w:rPr>
          <w:sz w:val="2"/>
          <w:szCs w:val="2"/>
        </w:rPr>
      </w:pPr>
    </w:p>
    <w:p w14:paraId="0DB27B77" w14:textId="77777777" w:rsidR="00607DA3" w:rsidRPr="00607DA3" w:rsidRDefault="00607DA3" w:rsidP="00607DA3">
      <w:pPr>
        <w:rPr>
          <w:sz w:val="2"/>
          <w:szCs w:val="2"/>
        </w:rPr>
      </w:pPr>
    </w:p>
    <w:p w14:paraId="13373B02" w14:textId="77777777" w:rsidR="00607DA3" w:rsidRPr="00607DA3" w:rsidRDefault="00607DA3" w:rsidP="00607DA3">
      <w:pPr>
        <w:rPr>
          <w:sz w:val="2"/>
          <w:szCs w:val="2"/>
        </w:rPr>
      </w:pPr>
    </w:p>
    <w:p w14:paraId="48DF66BC" w14:textId="77777777" w:rsidR="00607DA3" w:rsidRPr="00607DA3" w:rsidRDefault="00607DA3" w:rsidP="00607DA3">
      <w:pPr>
        <w:rPr>
          <w:sz w:val="2"/>
          <w:szCs w:val="2"/>
        </w:rPr>
      </w:pPr>
    </w:p>
    <w:p w14:paraId="3D751E2D" w14:textId="77777777" w:rsidR="00607DA3" w:rsidRPr="00607DA3" w:rsidRDefault="00607DA3" w:rsidP="00607DA3">
      <w:pPr>
        <w:rPr>
          <w:sz w:val="2"/>
          <w:szCs w:val="2"/>
        </w:rPr>
      </w:pPr>
    </w:p>
    <w:p w14:paraId="5113830E" w14:textId="77777777" w:rsidR="00607DA3" w:rsidRPr="00607DA3" w:rsidRDefault="00607DA3" w:rsidP="00607DA3">
      <w:pPr>
        <w:rPr>
          <w:sz w:val="2"/>
          <w:szCs w:val="2"/>
        </w:rPr>
      </w:pPr>
    </w:p>
    <w:p w14:paraId="7497A0B3" w14:textId="77777777" w:rsidR="00607DA3" w:rsidRPr="00607DA3" w:rsidRDefault="00607DA3" w:rsidP="00607DA3">
      <w:pPr>
        <w:rPr>
          <w:sz w:val="2"/>
          <w:szCs w:val="2"/>
        </w:rPr>
      </w:pPr>
    </w:p>
    <w:p w14:paraId="77FCF374" w14:textId="77777777" w:rsidR="00607DA3" w:rsidRPr="00607DA3" w:rsidRDefault="00607DA3" w:rsidP="00607DA3">
      <w:pPr>
        <w:rPr>
          <w:sz w:val="2"/>
          <w:szCs w:val="2"/>
        </w:rPr>
      </w:pPr>
    </w:p>
    <w:p w14:paraId="3E148FDE" w14:textId="77777777" w:rsidR="00607DA3" w:rsidRPr="00607DA3" w:rsidRDefault="00607DA3" w:rsidP="00607DA3">
      <w:pPr>
        <w:rPr>
          <w:sz w:val="2"/>
          <w:szCs w:val="2"/>
        </w:rPr>
      </w:pPr>
    </w:p>
    <w:p w14:paraId="35E012B0" w14:textId="77777777" w:rsidR="00607DA3" w:rsidRPr="00607DA3" w:rsidRDefault="00607DA3" w:rsidP="00607DA3">
      <w:pPr>
        <w:rPr>
          <w:sz w:val="2"/>
          <w:szCs w:val="2"/>
        </w:rPr>
      </w:pPr>
    </w:p>
    <w:p w14:paraId="7039B803" w14:textId="77777777" w:rsidR="00607DA3" w:rsidRPr="00607DA3" w:rsidRDefault="00607DA3" w:rsidP="00607DA3">
      <w:pPr>
        <w:rPr>
          <w:sz w:val="2"/>
          <w:szCs w:val="2"/>
        </w:rPr>
      </w:pPr>
    </w:p>
    <w:p w14:paraId="71552F44" w14:textId="77777777" w:rsidR="00607DA3" w:rsidRPr="00607DA3" w:rsidRDefault="00607DA3" w:rsidP="00607DA3">
      <w:pPr>
        <w:rPr>
          <w:sz w:val="2"/>
          <w:szCs w:val="2"/>
        </w:rPr>
      </w:pPr>
    </w:p>
    <w:p w14:paraId="6C033E5C" w14:textId="77777777" w:rsidR="00607DA3" w:rsidRPr="00607DA3" w:rsidRDefault="00607DA3" w:rsidP="00607DA3">
      <w:pPr>
        <w:rPr>
          <w:sz w:val="2"/>
          <w:szCs w:val="2"/>
        </w:rPr>
      </w:pPr>
    </w:p>
    <w:p w14:paraId="537C3699" w14:textId="77777777" w:rsidR="00607DA3" w:rsidRPr="00607DA3" w:rsidRDefault="00607DA3" w:rsidP="00607DA3">
      <w:pPr>
        <w:rPr>
          <w:sz w:val="2"/>
          <w:szCs w:val="2"/>
        </w:rPr>
      </w:pPr>
    </w:p>
    <w:p w14:paraId="5F476A11" w14:textId="77777777" w:rsidR="00607DA3" w:rsidRPr="00607DA3" w:rsidRDefault="00607DA3" w:rsidP="00607DA3">
      <w:pPr>
        <w:rPr>
          <w:sz w:val="2"/>
          <w:szCs w:val="2"/>
        </w:rPr>
      </w:pPr>
    </w:p>
    <w:p w14:paraId="51BCE9E3" w14:textId="77777777" w:rsidR="00607DA3" w:rsidRPr="00607DA3" w:rsidRDefault="00607DA3" w:rsidP="00607DA3">
      <w:pPr>
        <w:rPr>
          <w:sz w:val="2"/>
          <w:szCs w:val="2"/>
        </w:rPr>
      </w:pPr>
    </w:p>
    <w:p w14:paraId="57658FE4" w14:textId="77777777" w:rsidR="00607DA3" w:rsidRPr="00607DA3" w:rsidRDefault="00607DA3" w:rsidP="00607DA3">
      <w:pPr>
        <w:rPr>
          <w:sz w:val="2"/>
          <w:szCs w:val="2"/>
        </w:rPr>
      </w:pPr>
    </w:p>
    <w:p w14:paraId="6E4E0347" w14:textId="77777777" w:rsidR="00607DA3" w:rsidRPr="00607DA3" w:rsidRDefault="00607DA3" w:rsidP="00607DA3">
      <w:pPr>
        <w:rPr>
          <w:sz w:val="2"/>
          <w:szCs w:val="2"/>
        </w:rPr>
      </w:pPr>
    </w:p>
    <w:p w14:paraId="41E0B8BF" w14:textId="77777777" w:rsidR="00607DA3" w:rsidRPr="00607DA3" w:rsidRDefault="00607DA3" w:rsidP="00607DA3">
      <w:pPr>
        <w:rPr>
          <w:sz w:val="2"/>
          <w:szCs w:val="2"/>
        </w:rPr>
      </w:pPr>
    </w:p>
    <w:p w14:paraId="651C5E43" w14:textId="77777777" w:rsidR="00607DA3" w:rsidRPr="00607DA3" w:rsidRDefault="00607DA3" w:rsidP="00607DA3">
      <w:pPr>
        <w:rPr>
          <w:sz w:val="2"/>
          <w:szCs w:val="2"/>
        </w:rPr>
      </w:pPr>
    </w:p>
    <w:p w14:paraId="0C59193E" w14:textId="77777777" w:rsidR="00607DA3" w:rsidRPr="00607DA3" w:rsidRDefault="00607DA3" w:rsidP="00607DA3">
      <w:pPr>
        <w:rPr>
          <w:sz w:val="2"/>
          <w:szCs w:val="2"/>
        </w:rPr>
      </w:pPr>
    </w:p>
    <w:p w14:paraId="512A1E63" w14:textId="77777777" w:rsidR="00607DA3" w:rsidRPr="00607DA3" w:rsidRDefault="00607DA3" w:rsidP="00607DA3">
      <w:pPr>
        <w:rPr>
          <w:sz w:val="2"/>
          <w:szCs w:val="2"/>
        </w:rPr>
      </w:pPr>
    </w:p>
    <w:p w14:paraId="57DCA503" w14:textId="77777777" w:rsidR="00607DA3" w:rsidRPr="00607DA3" w:rsidRDefault="00607DA3" w:rsidP="00607DA3">
      <w:pPr>
        <w:rPr>
          <w:sz w:val="2"/>
          <w:szCs w:val="2"/>
        </w:rPr>
      </w:pPr>
    </w:p>
    <w:p w14:paraId="46B35741" w14:textId="77777777" w:rsidR="00607DA3" w:rsidRPr="00607DA3" w:rsidRDefault="00607DA3" w:rsidP="00607DA3">
      <w:pPr>
        <w:rPr>
          <w:sz w:val="2"/>
          <w:szCs w:val="2"/>
        </w:rPr>
      </w:pPr>
    </w:p>
    <w:p w14:paraId="6927396B" w14:textId="77777777" w:rsidR="00607DA3" w:rsidRPr="00607DA3" w:rsidRDefault="00607DA3" w:rsidP="00607DA3">
      <w:pPr>
        <w:rPr>
          <w:sz w:val="2"/>
          <w:szCs w:val="2"/>
        </w:rPr>
      </w:pPr>
    </w:p>
    <w:p w14:paraId="20D2B1CA" w14:textId="77777777" w:rsidR="00607DA3" w:rsidRPr="00607DA3" w:rsidRDefault="00607DA3" w:rsidP="00607DA3">
      <w:pPr>
        <w:rPr>
          <w:sz w:val="2"/>
          <w:szCs w:val="2"/>
        </w:rPr>
      </w:pPr>
    </w:p>
    <w:p w14:paraId="4DFB45C8" w14:textId="77777777" w:rsidR="00607DA3" w:rsidRPr="00607DA3" w:rsidRDefault="00607DA3" w:rsidP="00607DA3">
      <w:pPr>
        <w:rPr>
          <w:sz w:val="2"/>
          <w:szCs w:val="2"/>
        </w:rPr>
      </w:pPr>
    </w:p>
    <w:p w14:paraId="3BB0FAB9" w14:textId="77777777" w:rsidR="00607DA3" w:rsidRPr="00607DA3" w:rsidRDefault="00607DA3" w:rsidP="00607DA3">
      <w:pPr>
        <w:rPr>
          <w:sz w:val="2"/>
          <w:szCs w:val="2"/>
        </w:rPr>
      </w:pPr>
    </w:p>
    <w:p w14:paraId="0F8F68B9" w14:textId="77777777" w:rsidR="00607DA3" w:rsidRPr="00607DA3" w:rsidRDefault="00607DA3" w:rsidP="00607DA3">
      <w:pPr>
        <w:rPr>
          <w:sz w:val="2"/>
          <w:szCs w:val="2"/>
        </w:rPr>
      </w:pPr>
    </w:p>
    <w:p w14:paraId="0BB128B3" w14:textId="77777777" w:rsidR="00607DA3" w:rsidRPr="00607DA3" w:rsidRDefault="00607DA3" w:rsidP="00607DA3">
      <w:pPr>
        <w:rPr>
          <w:sz w:val="2"/>
          <w:szCs w:val="2"/>
        </w:rPr>
      </w:pPr>
    </w:p>
    <w:p w14:paraId="267303F1" w14:textId="77777777" w:rsidR="00607DA3" w:rsidRPr="00607DA3" w:rsidRDefault="00607DA3" w:rsidP="00607DA3">
      <w:pPr>
        <w:rPr>
          <w:sz w:val="2"/>
          <w:szCs w:val="2"/>
        </w:rPr>
      </w:pPr>
    </w:p>
    <w:p w14:paraId="256AEEC6" w14:textId="77777777" w:rsidR="00607DA3" w:rsidRPr="00607DA3" w:rsidRDefault="00607DA3" w:rsidP="00607DA3">
      <w:pPr>
        <w:rPr>
          <w:sz w:val="2"/>
          <w:szCs w:val="2"/>
        </w:rPr>
      </w:pPr>
    </w:p>
    <w:p w14:paraId="1256DA94" w14:textId="77777777" w:rsidR="00607DA3" w:rsidRPr="00607DA3" w:rsidRDefault="00607DA3" w:rsidP="00607DA3">
      <w:pPr>
        <w:rPr>
          <w:sz w:val="2"/>
          <w:szCs w:val="2"/>
        </w:rPr>
      </w:pPr>
    </w:p>
    <w:p w14:paraId="290C1F88" w14:textId="77777777" w:rsidR="00607DA3" w:rsidRPr="00607DA3" w:rsidRDefault="00607DA3" w:rsidP="00607DA3">
      <w:pPr>
        <w:rPr>
          <w:sz w:val="2"/>
          <w:szCs w:val="2"/>
        </w:rPr>
      </w:pPr>
    </w:p>
    <w:p w14:paraId="51226DFC" w14:textId="77777777" w:rsidR="00607DA3" w:rsidRPr="00607DA3" w:rsidRDefault="00607DA3" w:rsidP="00607DA3">
      <w:pPr>
        <w:rPr>
          <w:sz w:val="2"/>
          <w:szCs w:val="2"/>
        </w:rPr>
      </w:pPr>
    </w:p>
    <w:p w14:paraId="30E244A0" w14:textId="77777777" w:rsidR="00607DA3" w:rsidRPr="00607DA3" w:rsidRDefault="00607DA3" w:rsidP="00607DA3">
      <w:pPr>
        <w:rPr>
          <w:sz w:val="2"/>
          <w:szCs w:val="2"/>
        </w:rPr>
      </w:pPr>
    </w:p>
    <w:p w14:paraId="736F6D10" w14:textId="77777777" w:rsidR="00607DA3" w:rsidRPr="00607DA3" w:rsidRDefault="00607DA3" w:rsidP="00607DA3">
      <w:pPr>
        <w:rPr>
          <w:sz w:val="2"/>
          <w:szCs w:val="2"/>
        </w:rPr>
      </w:pPr>
    </w:p>
    <w:p w14:paraId="14B7EED5" w14:textId="77777777" w:rsidR="00607DA3" w:rsidRPr="00607DA3" w:rsidRDefault="00607DA3" w:rsidP="00607DA3">
      <w:pPr>
        <w:rPr>
          <w:sz w:val="2"/>
          <w:szCs w:val="2"/>
        </w:rPr>
      </w:pPr>
    </w:p>
    <w:p w14:paraId="6F522A22" w14:textId="77777777" w:rsidR="00607DA3" w:rsidRPr="00607DA3" w:rsidRDefault="00607DA3" w:rsidP="00607DA3">
      <w:pPr>
        <w:rPr>
          <w:sz w:val="2"/>
          <w:szCs w:val="2"/>
        </w:rPr>
      </w:pPr>
    </w:p>
    <w:p w14:paraId="3E274281" w14:textId="77777777" w:rsidR="00607DA3" w:rsidRPr="00607DA3" w:rsidRDefault="00607DA3" w:rsidP="00607DA3">
      <w:pPr>
        <w:rPr>
          <w:sz w:val="2"/>
          <w:szCs w:val="2"/>
        </w:rPr>
      </w:pPr>
    </w:p>
    <w:p w14:paraId="032F14ED" w14:textId="77777777" w:rsidR="00607DA3" w:rsidRPr="00607DA3" w:rsidRDefault="00607DA3" w:rsidP="00607DA3">
      <w:pPr>
        <w:rPr>
          <w:sz w:val="2"/>
          <w:szCs w:val="2"/>
        </w:rPr>
      </w:pPr>
    </w:p>
    <w:p w14:paraId="40427534" w14:textId="77777777" w:rsidR="00607DA3" w:rsidRPr="00607DA3" w:rsidRDefault="00607DA3" w:rsidP="00607DA3">
      <w:pPr>
        <w:rPr>
          <w:sz w:val="2"/>
          <w:szCs w:val="2"/>
        </w:rPr>
      </w:pPr>
    </w:p>
    <w:p w14:paraId="50973312" w14:textId="77777777" w:rsidR="00607DA3" w:rsidRPr="00607DA3" w:rsidRDefault="00607DA3" w:rsidP="00607DA3">
      <w:pPr>
        <w:rPr>
          <w:sz w:val="2"/>
          <w:szCs w:val="2"/>
        </w:rPr>
      </w:pPr>
    </w:p>
    <w:p w14:paraId="538F0896" w14:textId="77777777" w:rsidR="00607DA3" w:rsidRPr="00607DA3" w:rsidRDefault="00607DA3" w:rsidP="00607DA3">
      <w:pPr>
        <w:rPr>
          <w:sz w:val="2"/>
          <w:szCs w:val="2"/>
        </w:rPr>
      </w:pPr>
    </w:p>
    <w:p w14:paraId="31495489" w14:textId="77777777" w:rsidR="00607DA3" w:rsidRPr="00607DA3" w:rsidRDefault="00607DA3" w:rsidP="00607DA3">
      <w:pPr>
        <w:rPr>
          <w:sz w:val="2"/>
          <w:szCs w:val="2"/>
        </w:rPr>
      </w:pPr>
    </w:p>
    <w:p w14:paraId="653CD0C7" w14:textId="77777777" w:rsidR="00607DA3" w:rsidRPr="00607DA3" w:rsidRDefault="00607DA3" w:rsidP="00607DA3">
      <w:pPr>
        <w:rPr>
          <w:sz w:val="2"/>
          <w:szCs w:val="2"/>
        </w:rPr>
      </w:pPr>
    </w:p>
    <w:p w14:paraId="6922474B" w14:textId="77777777" w:rsidR="00607DA3" w:rsidRPr="00607DA3" w:rsidRDefault="00607DA3" w:rsidP="00607DA3">
      <w:pPr>
        <w:rPr>
          <w:sz w:val="2"/>
          <w:szCs w:val="2"/>
        </w:rPr>
      </w:pPr>
    </w:p>
    <w:p w14:paraId="631602C1" w14:textId="77777777" w:rsidR="00607DA3" w:rsidRPr="00607DA3" w:rsidRDefault="00607DA3" w:rsidP="00607DA3">
      <w:pPr>
        <w:rPr>
          <w:sz w:val="2"/>
          <w:szCs w:val="2"/>
        </w:rPr>
      </w:pPr>
    </w:p>
    <w:p w14:paraId="5E747F47" w14:textId="77777777" w:rsidR="00607DA3" w:rsidRPr="00607DA3" w:rsidRDefault="00607DA3" w:rsidP="00607DA3">
      <w:pPr>
        <w:rPr>
          <w:sz w:val="2"/>
          <w:szCs w:val="2"/>
        </w:rPr>
      </w:pPr>
    </w:p>
    <w:p w14:paraId="3643A67A" w14:textId="77777777" w:rsidR="00607DA3" w:rsidRPr="00607DA3" w:rsidRDefault="00607DA3" w:rsidP="00607DA3">
      <w:pPr>
        <w:rPr>
          <w:sz w:val="2"/>
          <w:szCs w:val="2"/>
        </w:rPr>
      </w:pPr>
    </w:p>
    <w:p w14:paraId="5C566E6F" w14:textId="77777777" w:rsidR="00607DA3" w:rsidRPr="00607DA3" w:rsidRDefault="00607DA3" w:rsidP="00607DA3">
      <w:pPr>
        <w:rPr>
          <w:sz w:val="2"/>
          <w:szCs w:val="2"/>
        </w:rPr>
      </w:pPr>
    </w:p>
    <w:p w14:paraId="7AD7898A" w14:textId="77777777" w:rsidR="00607DA3" w:rsidRPr="00607DA3" w:rsidRDefault="00607DA3" w:rsidP="00607DA3">
      <w:pPr>
        <w:rPr>
          <w:sz w:val="2"/>
          <w:szCs w:val="2"/>
        </w:rPr>
      </w:pPr>
    </w:p>
    <w:p w14:paraId="39C45E95" w14:textId="77777777" w:rsidR="00607DA3" w:rsidRPr="00607DA3" w:rsidRDefault="00607DA3" w:rsidP="00607DA3">
      <w:pPr>
        <w:rPr>
          <w:sz w:val="2"/>
          <w:szCs w:val="2"/>
        </w:rPr>
      </w:pPr>
    </w:p>
    <w:p w14:paraId="3D6D3FE3" w14:textId="77777777" w:rsidR="00607DA3" w:rsidRPr="00607DA3" w:rsidRDefault="00607DA3" w:rsidP="00607DA3">
      <w:pPr>
        <w:rPr>
          <w:sz w:val="2"/>
          <w:szCs w:val="2"/>
        </w:rPr>
      </w:pPr>
    </w:p>
    <w:p w14:paraId="2338C56D" w14:textId="77777777" w:rsidR="00607DA3" w:rsidRPr="00607DA3" w:rsidRDefault="00607DA3" w:rsidP="00607DA3">
      <w:pPr>
        <w:rPr>
          <w:sz w:val="2"/>
          <w:szCs w:val="2"/>
        </w:rPr>
      </w:pPr>
    </w:p>
    <w:p w14:paraId="53FAB7E5" w14:textId="77777777" w:rsidR="00607DA3" w:rsidRPr="00607DA3" w:rsidRDefault="00607DA3" w:rsidP="00607DA3">
      <w:pPr>
        <w:rPr>
          <w:sz w:val="2"/>
          <w:szCs w:val="2"/>
        </w:rPr>
      </w:pPr>
    </w:p>
    <w:p w14:paraId="546DA91A" w14:textId="77777777" w:rsidR="00607DA3" w:rsidRPr="00607DA3" w:rsidRDefault="00607DA3" w:rsidP="00607DA3">
      <w:pPr>
        <w:rPr>
          <w:sz w:val="2"/>
          <w:szCs w:val="2"/>
        </w:rPr>
      </w:pPr>
    </w:p>
    <w:p w14:paraId="0DFD2D47" w14:textId="77777777" w:rsidR="004A4E78" w:rsidRDefault="00607DA3" w:rsidP="00607DA3">
      <w:pPr>
        <w:tabs>
          <w:tab w:val="left" w:pos="916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4A4E78" w:rsidSect="002952FB">
      <w:pgSz w:w="16838" w:h="11906" w:orient="landscape"/>
      <w:pgMar w:top="244" w:right="249" w:bottom="238" w:left="24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F5E8" w14:textId="77777777" w:rsidR="007116FC" w:rsidRDefault="007116FC">
      <w:r>
        <w:separator/>
      </w:r>
    </w:p>
  </w:endnote>
  <w:endnote w:type="continuationSeparator" w:id="0">
    <w:p w14:paraId="30C8E613" w14:textId="77777777" w:rsidR="007116FC" w:rsidRDefault="0071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9211" w14:textId="77777777" w:rsidR="007116FC" w:rsidRDefault="007116FC"/>
  </w:footnote>
  <w:footnote w:type="continuationSeparator" w:id="0">
    <w:p w14:paraId="069D4194" w14:textId="77777777" w:rsidR="007116FC" w:rsidRDefault="007116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5E7C"/>
    <w:multiLevelType w:val="multilevel"/>
    <w:tmpl w:val="0F1AC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05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78"/>
    <w:rsid w:val="000A1882"/>
    <w:rsid w:val="000B3589"/>
    <w:rsid w:val="000D19DE"/>
    <w:rsid w:val="0011106C"/>
    <w:rsid w:val="001501D3"/>
    <w:rsid w:val="00172767"/>
    <w:rsid w:val="001B420F"/>
    <w:rsid w:val="00247D21"/>
    <w:rsid w:val="00270D46"/>
    <w:rsid w:val="00281B9E"/>
    <w:rsid w:val="002952FB"/>
    <w:rsid w:val="00440FBD"/>
    <w:rsid w:val="00471D88"/>
    <w:rsid w:val="004807FF"/>
    <w:rsid w:val="004836E5"/>
    <w:rsid w:val="004A4E78"/>
    <w:rsid w:val="004A4F87"/>
    <w:rsid w:val="00516A45"/>
    <w:rsid w:val="0054292F"/>
    <w:rsid w:val="00565DE8"/>
    <w:rsid w:val="005C39C1"/>
    <w:rsid w:val="00607DA3"/>
    <w:rsid w:val="006167CB"/>
    <w:rsid w:val="007116FC"/>
    <w:rsid w:val="00741256"/>
    <w:rsid w:val="00751EA3"/>
    <w:rsid w:val="00877DDB"/>
    <w:rsid w:val="0089778E"/>
    <w:rsid w:val="008A5D45"/>
    <w:rsid w:val="008A603C"/>
    <w:rsid w:val="00901274"/>
    <w:rsid w:val="009A0777"/>
    <w:rsid w:val="009E0A29"/>
    <w:rsid w:val="009F1691"/>
    <w:rsid w:val="00A67F31"/>
    <w:rsid w:val="00AF5272"/>
    <w:rsid w:val="00B241C4"/>
    <w:rsid w:val="00B33E3C"/>
    <w:rsid w:val="00B57CB8"/>
    <w:rsid w:val="00B765BA"/>
    <w:rsid w:val="00D91954"/>
    <w:rsid w:val="00DD7F1B"/>
    <w:rsid w:val="00DE3A69"/>
    <w:rsid w:val="00F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DD630"/>
  <w15:docId w15:val="{C4392491-B0B1-42BF-944C-45354B1C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F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pt0pt">
    <w:name w:val="Основной текст + 1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pt0pt0">
    <w:name w:val="Основной текст + 1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pt0pt1">
    <w:name w:val="Основной текст + 18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rialNarrow55pt0pt">
    <w:name w:val="Основной текст + Arial Narrow;5;5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2pt0pt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0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pt1">
    <w:name w:val="Основной текст + 12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pt0pt">
    <w:name w:val="Основной текст + 4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271" w:lineRule="exact"/>
      <w:jc w:val="right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70D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0D46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0D46"/>
    <w:rPr>
      <w:color w:val="000000"/>
    </w:rPr>
  </w:style>
  <w:style w:type="paragraph" w:styleId="a9">
    <w:name w:val="footer"/>
    <w:basedOn w:val="a"/>
    <w:link w:val="aa"/>
    <w:uiPriority w:val="99"/>
    <w:unhideWhenUsed/>
    <w:rsid w:val="00270D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0D46"/>
    <w:rPr>
      <w:color w:val="000000"/>
    </w:rPr>
  </w:style>
  <w:style w:type="paragraph" w:styleId="ab">
    <w:name w:val="Subtitle"/>
    <w:basedOn w:val="a"/>
    <w:next w:val="a"/>
    <w:link w:val="ac"/>
    <w:uiPriority w:val="11"/>
    <w:qFormat/>
    <w:rsid w:val="00B33E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B33E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d">
    <w:name w:val="Strong"/>
    <w:basedOn w:val="a0"/>
    <w:uiPriority w:val="22"/>
    <w:qFormat/>
    <w:rsid w:val="00247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Неизвестное название</vt:lpstr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Неизвестное название</dc:title>
  <dc:subject/>
  <dc:creator>АСП</dc:creator>
  <cp:keywords/>
  <cp:lastModifiedBy>АСП</cp:lastModifiedBy>
  <cp:revision>2</cp:revision>
  <cp:lastPrinted>2026-03-02T09:06:00Z</cp:lastPrinted>
  <dcterms:created xsi:type="dcterms:W3CDTF">2026-03-02T09:07:00Z</dcterms:created>
  <dcterms:modified xsi:type="dcterms:W3CDTF">2026-03-02T09:07:00Z</dcterms:modified>
</cp:coreProperties>
</file>